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5c6890c061044ada" /><Relationship Type="http://schemas.openxmlformats.org/package/2006/relationships/metadata/core-properties" Target="/package/services/metadata/core-properties/5b00ee2526d94f1598ecb6c5a87503a6.psmdcp" Id="Rf0edfafad64e48fc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ВОЗ скрывает опасные для жизни побочные эффекты вакцинации!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 разоблачительной видеозаписи д-р Сумя Сваминатан, заместитель Генерального директора ВОЗ по программам иммунизации, признала, что некоторые вакцины опасны и убивают людей. Однако несколькими днями ранее она дала общественности другие показания о безопасности вакцин. В то время как средства массовой информации молчат о ее признании, создаются эпидемии и рекламируется необходимость в драконовских законах о вакцинации. Действительно ли прививки служат нашему здоровью или (возможно) другим целям?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ВОЗ скрывает опасные для жизни побочные эффекты вакцинации!</w:t>
        <w:br/>
        <w:t xml:space="preserve">Заявление заместителя Генерального директора ВОЗ подобно взрыву БОМБЫ: Вакцины убивают &amp; причины скрываются!!!</w:t>
        <w:br/>
        <w:t xml:space="preserve"/>
        <w:br/>
        <w:t xml:space="preserve">Global Vaccine Safety Summit, на русском: Глобальный саммит по безопасности вакцин - это двухдневное мероприятие, организованное Всемирной организацией здравоохранения и проведенное в штаб-квартире ВОЗ в Женеве, Швейцария, 2-3 декабря 2019 года.</w:t>
        <w:br/>
        <w:t xml:space="preserve">В разоблачительной видеозаписи мероприятия появились шокирующие факты:</w:t>
        <w:br/>
        <w:t xml:space="preserve">Ведущий ученый Организации Объединенных Наций, д-р Сумия Сваминатан, заместитель Генерального директора по программам Всемирной организации здравоохранения, признала, что некоторые вакцины опасны и могут привести к гибели людей.</w:t>
        <w:br/>
        <w:t xml:space="preserve">Она сделала это заявление во время глобального саммита ВОЗ по безопасности, всего через несколько дней после того, как заверила общественность в том, что вакцины являются одним из самых безопасных инструментов человечества.</w:t>
        <w:br/>
        <w:t xml:space="preserve">Если вакцины могут убить людей, почему правительство называет их безопасными? И почему они порочат людей, которые сомневаются в безопасности?</w:t>
        <w:br/>
        <w:t xml:space="preserve"/>
        <w:br/>
        <w:t xml:space="preserve"> Дальнейшие скандальные заявления на конференции ВОЗ ...</w:t>
        <w:br/>
        <w:t xml:space="preserve">Во время Глобального саммита по безопасности вакцин были сделаны дальнейшие тревожные признания, которые, конечно, не предназначались для общественности, а также были полностью исключены из сообщений средств массовой информации.</w:t>
        <w:br/>
        <w:t xml:space="preserve">Например, ходили разговоры о том, что адъюванты вакцины, т.е. добавки в вакцину, увеличивают смертность клеток и повреждение вакцинированных людей.</w:t>
        <w:br/>
        <w:t xml:space="preserve">Такие эксперты, как профессор фармакоэпидемиологии д-р Стивен Эванс, пояснили, что добавки в вакцинах умножают реактогенность. Реактогенность означает не более чем побочные эффекты вакцин, которые, как известно, являются чрезвычайно вредными и вызывают длительный вред или даже смерть. И эта опасность - по его словам - умножается за счет добавок в вакцины.</w:t>
        <w:br/>
        <w:t xml:space="preserve">Это заявление, предупреждающее о долгосрочном воздействии добавок в вакцины, было подтверждено д-ром Мартином Хауэллом Фридом, который присутствовал на совещании.</w:t>
        <w:br/>
        <w:t xml:space="preserve">Профессор Хайди Ларсон буквально заметила: </w:t>
        <w:br/>
        <w:t xml:space="preserve"> «У нас очень шаткий фронт, который начинает подвергать сомнению вакцины и безопасность вакцин. Когда эксперты на передовой начинают задавать вопросы или не чувствуют, что у них достаточно уверенности в безопасности, чтобы противостоять человеку, задающему вопросы...". </w:t>
        <w:br/>
        <w:t xml:space="preserve">Ее предложение не было полным, но даже из этого неполного предложения все видят, что, вероятно, речь уже идет не о здоровье и благополучии населения. В любом случае, на такие высказывания следует обращать внимание, даже если эти цитаты на самом деле были предназначены не для всех.</w:t>
        <w:br/>
        <w:t xml:space="preserve"/>
        <w:br/>
        <w:t xml:space="preserve">На этой конференции были сделаны некоторые признания, которые показывают, что ВОЗ опасается, что многие врачи и медсестры начнут подвергать сомнению безопасность и вакцины, и узнают о скоординированном сокрытии повреждений, нанесенных вакцинами. Более подробную информацию об этом разговоре вы можете найти на конгрессе по вакцинации в ссылке в конце трансляции.</w:t>
        <w:br/>
        <w:t xml:space="preserve"/>
        <w:br/>
        <w:t xml:space="preserve"> Вывод: на этом глобальном саммите по вакцинации ВОЗ однозначно признала, что понятия не имеет о том, насколько опасны вакцины на самом деле, и средства массовой информации намеренно не сообщали о скандальном признании. Вместо этого, мнимые эпидемии были спланированы, чтобы внушить необходимость в драконовских законах о вакцинации. На данном этапе любой здравомыслящий человек должен задаться вопросом, действительно ли вакцинация служит нашему здоровью или, скорее, другой цели.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as.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https://www.legitim.ch/post/2018/11/30/new-york-militanter-impfbef%C3%BCrworter-senator-jos%C3%A9-peralta-stirbt-an-grippeimpfung</w:t>
        </w:r>
      </w:hyperlink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https://www.legitim.ch/post/stv-generaldirektorin-der-who-l%C3%A4sst-bombe-platzen-impfungen-t%C3%B6ten-ursachen-werden-vertuscht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#Farma - Фарма - </w:t>
      </w:r>
      <w:hyperlink w:history="true" r:id="rId23">
        <w:r w:rsidRPr="00F24C6F">
          <w:rPr>
            <w:rStyle w:val="Hyperlink"/>
          </w:rPr>
          <w:t>www.kla.tv/Farma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ВОЗ скрывает опасные для жизни побочные эффекты вакцинации!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www.kla.tv/16535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05.06.2020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legitim.ch/post/2018/11/30/new-york-militanter-impfbef%C3%BCrworter-senator-jos%C3%A9-peralta-stirbt-an-grippeimpfung" TargetMode="External" Id="rId21" /><Relationship Type="http://schemas.openxmlformats.org/officeDocument/2006/relationships/hyperlink" Target="https://www.legitim.ch/post/stv-generaldirektorin-der-who-l%C3%A4sst-bombe-platzen-impfungen-t%C3%B6ten-ursachen-werden-vertuscht" TargetMode="External" Id="rId22" /><Relationship Type="http://schemas.openxmlformats.org/officeDocument/2006/relationships/hyperlink" Target="https://www.kla.tv/Farma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6535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653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ВОЗ скрывает опасные для жизни побочные эффекты вакцинации!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