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b8493454af4c75" /><Relationship Type="http://schemas.openxmlformats.org/package/2006/relationships/metadata/core-properties" Target="/package/services/metadata/core-properties/ca6e0cf4f5144322a878ee709fd4b54c.psmdcp" Id="R42423a1a74794a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Onstuitbaarheid ♫ – Familie Ebert met vrienden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 gaan door, we houden vol, niets en niemand houdt ons tegen! Samen nemen we elke hindernis, overwinnen die - stap voor stap. We gaan door - zonder angst!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is een wereld, vol van liefde en geluk,</w:t>
        <w:br/>
        <w:t xml:space="preserve">daar voelen we ons goed elk ogenblik.</w:t>
        <w:br/>
        <w:t xml:space="preserve">In dit genieten, lichaam van God te zijn,</w:t>
        <w:br/>
        <w:t xml:space="preserve">ontplooit zich Zijn potentiaal,</w:t>
        <w:br/>
        <w:t xml:space="preserve">omdat we ons aan Hem wijden!</w:t>
        <w:br/>
        <w:t xml:space="preserve">Bij ons thuis vangt alles aan;</w:t>
        <w:br/>
        <w:t xml:space="preserve">De een helpt de ander, ieder pakt mee aan.</w:t>
        <w:br/>
        <w:t xml:space="preserve">Omdat iedereen allen steeds van harte waardeert,</w:t>
        <w:br/>
        <w:t xml:space="preserve">groeit de liefde ook naar buiten,</w:t>
        <w:br/>
        <w:t xml:space="preserve">die ons sterk verbind.</w:t>
        <w:br/>
        <w:t xml:space="preserve">We gaan door, we houden vol, </w:t>
        <w:br/>
        <w:t xml:space="preserve">niets en niemand houd ons tegen!</w:t>
        <w:br/>
        <w:t xml:space="preserve">Beleven God geheel live in ons,</w:t>
        <w:br/>
        <w:t xml:space="preserve">een krachtveld bouwt zich op.</w:t>
        <w:br/>
        <w:t xml:space="preserve">We gaan door, we geven nooit op,</w:t>
        <w:br/>
        <w:t xml:space="preserve">doe je ook met ons mee?</w:t>
        <w:br/>
        <w:t xml:space="preserve">Samen nemen we elke horde,</w:t>
        <w:br/>
        <w:t xml:space="preserve">kunnen haar aan - stap voor stap.</w:t>
        <w:br/>
        <w:t xml:space="preserve">Gaan we door, yeah! </w:t>
        <w:br/>
        <w:t xml:space="preserve">Zonder angst!</w:t>
        <w:br/>
        <w:t xml:space="preserve">Bij alle moeilijkheden in eigen huis,</w:t>
        <w:br/>
        <w:t xml:space="preserve">daar trainen we, wijken haar niet uit.</w:t>
        <w:br/>
        <w:t xml:space="preserve">We spreken om: "We onderwerpen ons niet!</w:t>
        <w:br/>
        <w:t xml:space="preserve">Nu scheurt de hemel open, </w:t>
        <w:br/>
        <w:t xml:space="preserve">het wordt nu licht!"</w:t>
        <w:br/>
        <w:t xml:space="preserve">Met Goddelijke perfectie, </w:t>
        <w:br/>
        <w:t xml:space="preserve">toont Hij ons uitwegen uit elke situatie.</w:t>
        <w:br/>
        <w:t xml:space="preserve">Onstuitbaar gaan we door,</w:t>
        <w:br/>
        <w:t xml:space="preserve">met God in jou en mij,</w:t>
        <w:br/>
        <w:t xml:space="preserve">breekt elke overwinning zich baan!</w:t>
        <w:br/>
        <w:t xml:space="preserve">We gaan door, we houden vol, </w:t>
        <w:br/>
        <w:t xml:space="preserve">niets en niemand houd ons tegen!</w:t>
        <w:br/>
        <w:t xml:space="preserve">Beleven God geheel live in ons,</w:t>
        <w:br/>
        <w:t xml:space="preserve">een krachtveld bouwt zich op.</w:t>
        <w:br/>
        <w:t xml:space="preserve">We gaan door, we geven nooit op,</w:t>
        <w:br/>
        <w:t xml:space="preserve">doe je ook met ons mee?</w:t>
        <w:br/>
        <w:t xml:space="preserve">Samen nemen we elke horde,</w:t>
        <w:br/>
        <w:t xml:space="preserve">kunnen haar aan - stap voor stap.</w:t>
        <w:br/>
        <w:t xml:space="preserve">Het allergrootste, wat God ons nu geeft,</w:t>
        <w:br/>
        <w:t xml:space="preserve">is de eenheid, de overtuigende kracht, </w:t>
        <w:br/>
        <w:t xml:space="preserve">die alles overwint.</w:t>
        <w:br/>
        <w:t xml:space="preserve">In Hem willen we blijven, </w:t>
        <w:br/>
        <w:t xml:space="preserve">alleen Hem willen we eren!</w:t>
        <w:br/>
        <w:t xml:space="preserve">Door Hem zal het licht </w:t>
        <w:br/>
        <w:t xml:space="preserve">zich onstuitbaar vermeerderen!</w:t>
        <w:br/>
        <w:t xml:space="preserve">We gaan door, we houden vol, </w:t>
        <w:br/>
        <w:t xml:space="preserve">niets en niemand houd ons tegen!</w:t>
        <w:br/>
        <w:t xml:space="preserve">Beleven God geheel live in ons,</w:t>
        <w:br/>
        <w:t xml:space="preserve">een krachtveld bouwt zich op.</w:t>
        <w:br/>
        <w:t xml:space="preserve">We gaan door, we geven nooit op,</w:t>
        <w:br/>
        <w:t xml:space="preserve">doe je ook met ons mee?</w:t>
        <w:br/>
        <w:t xml:space="preserve">Samen nemen we elke horde,</w:t>
        <w:br/>
        <w:t xml:space="preserve">kunnen haar aan - stap voor stap.</w:t>
        <w:br/>
        <w:t xml:space="preserve">We gaan door, we geven nooit op,</w:t>
        <w:br/>
        <w:t xml:space="preserve">doe je ook met ons mee?</w:t>
        <w:br/>
        <w:t xml:space="preserve">Samen nemen we elke horde,</w:t>
        <w:br/>
        <w:t xml:space="preserve">kunnen haar aan - stap voor stap.</w:t>
        <w:br/>
        <w:t xml:space="preserve">Gaan we door, yeah! </w:t>
        <w:br/>
        <w:t xml:space="preserve">Zonder angst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fam. 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#OCG - </w:t>
      </w:r>
      <w:hyperlink w:history="true" r:id="rId21">
        <w:r w:rsidRPr="00F24C6F">
          <w:rPr>
            <w:rStyle w:val="Hyperlink"/>
          </w:rPr>
          <w:t>www.kla.tv/OCG-nl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Onstuitbaarheid ♫ – Familie Ebert met vrienden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Onstuitbaarheid ♫ – Familie Ebert met vrienden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