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ba9e2c981b41fd" /><Relationship Type="http://schemas.openxmlformats.org/package/2006/relationships/metadata/core-properties" Target="/package/services/metadata/core-properties/ee479a375c7a44528544000515ac66c5.psmdcp" Id="Rd50cc99b2dd84e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Cei uciși de vaccinuri nu mai tac - super dezastrul Pfizer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Planul lui Pfizer de mușamalizare a crimelor în masă se întoarce împotriva lui. Fondatorul Kla.TV, Ivo Sasek, comentează aici dosarele explozive ale Pfizer, care au fost făcute accesibile publicului prin ordin judecătoresc, în loc să fie sigilate timp de 75 de ani. Pfizer a luat în calcul în mod clar "moartea prin vaccinare ca o bombă cu ceas" chiar înainte de începerea vaccinării, dar nu și strigătul audibil al morților prin vaccinare din tot felul de statistici. Fondul de pensii german, de exemplu, încă se plângea de un deficit de 6,5 miliarde de euro înainte de începerea vaccinării Covid! Dar acum, la mai puțin de doi ani de la lansarea vaccinului Covid, se așteaptă la un excedent de 2,1 miliarde de euro din cauza ratei ridicate a mortalității, ceea ce înseamnă un plus de 8600 x 1 milion! O surprinzătoare "oprire a numărătorii inverse a morții".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Fondul de pensii german sa plâns  în anul 2019 cu un deficit de 6,5 miliarde de euro! Dar acum, la mai puțin de doi ani de când a început vaccinarea cu Covid, același fond de pensii a putut să declare pentru Deutsche Presse-Agentur că se așteaptă la un surplus de 2,1 miliarde de euro datorită ratei ridicate a mortalității. </w:t>
        <w:br/>
        <w:t xml:space="preserve"/>
        <w:br/>
        <w:t xml:space="preserve">Fragment din emisiunea "Numărătoarea inversă a morții a început!" (www.kla.tv/18088): </w:t>
        <w:br/>
        <w:t xml:space="preserve">"Toate listele de mortalitate din lume de până acum dovedesc că până aici, adică până la 30 decembrie 2020, nu a existat o rată de mortalitate mai mare decât în anii normali de gripă, ci mai degrabă mai mică."</w:t>
        <w:br/>
        <w:t xml:space="preserve"/>
        <w:br/>
        <w:t xml:space="preserve">Ivo Sasek:</w:t>
        <w:br/>
        <w:t xml:space="preserve">Fondul de pensii german sa plâns că mai avea încă un deficit de 6,5 miliarde de euro în 2019! Dar acum, la mai puțin de doi ani de când a început vaccinarea Covid, același fond de pensii a fost în măsură să declare pentru Deutsche Presse-Agentur că se așteaptă la un surplus de 2,1 miliarde de euro datorită ratei ridicate a mortalității. Aceste fapte au fost scoase la iveală de Manager Magazin la 28 decembrie 2022, sub titlul, citez: " </w:t>
        <w:br/>
        <w:t xml:space="preserve"/>
        <w:br/>
        <w:t xml:space="preserve">"Buzunarele pline“! Mortalitatea mai mare ajută asigurările de pensii să aibă un „surplus de miliarde". Așadar, aceasta înseamnă numai în Germania, în doar doi ani de când a început vaccinarea, 8600 x 1 milion de euro mai puține cheltuieli cu pensiile.</w:t>
        <w:br/>
        <w:t xml:space="preserve"/>
        <w:br/>
        <w:t xml:space="preserve">Asta este acuma: căminele de bătrâni sunt goale - imediat după vaccinarea cu Covid - despre care Kla.TV a relatat, dar pe care toate mediile mainstream le-au negat și calomniat ca fiind fantezii de șarlatani!</w:t>
        <w:br/>
        <w:t xml:space="preserve">Și nici măcar procurori publici ai noștri, nu au arătat nici cel mai mic interes la toate strigătele de alarmă în acest sens - nu încă! Iar socoteala lui Bill Gates, Rockefeller, Klaus Schwab etc., de a decima omenirea, evident că funcționează și va continua să funcționeze, dacă nu-i oprim, controlăm și le vom lua puterea, în sfârșit, ca un popor unit! Toate evenimentele și cifrele de mai jos, pe care urmează să vi le prezint, coincid 1:1 cu această evoluție a fondului de pensii. Aici avem de-a face, practic, cu o recunoaștere imperceptibilă a groazei</w:t>
        <w:br/>
        <w:t xml:space="preserve"/>
        <w:br/>
        <w:t xml:space="preserve"/>
        <w:br/>
        <w:t xml:space="preserve"/>
        <w:br/>
        <w:t xml:space="preserve">Rapoartele jurnaliștilor de investigație Naomi Wolf și Steven Bannon dau acum un aspect concret acestei recunoașteri. Boris Reitschuster, de asemenea investigator independent, a rezumat rapoartele lor în raportul său din 7 martie 2023 sub titlul: "Crime împotriva umanității" de "o amploare fără precedent!". Dosarele Pfizer - catastrofă pentru gigantul farmaceutic!</w:t>
        <w:br/>
        <w:t xml:space="preserve"/>
        <w:br/>
        <w:t xml:space="preserve">Este vorba de sute de mii de pagini de dovezi pe care gigantul farmaceutic Pfizer - împotriva oricărei cunoașteri mai bune - a dorit să le ascundă publicului. Când o mișcare de clarificare, în germană numită "Profesioniștii din domeniul sănătății și al medicinii pentru transparență", a aflat de aceast plan strâmb și-a cerut dreptul legal de a vedea aceste documente în august 2021. </w:t>
        <w:br/>
        <w:t xml:space="preserve">FDA, Administrația americană pentru Alimente și Medicamente din SUA, a cerut apoi instanțelor ca aceste documente Pfizer să fie ținute secrete timp de 75 de ani - o perioadă de timp în care toți autorii principali, precum și toți criticii actuali ai acestei crime internaționale ar fi trebuit să fi murit deja până atunci.</w:t>
        <w:br/>
        <w:t xml:space="preserve"/>
        <w:br/>
        <w:t xml:space="preserve"/>
        <w:br/>
        <w:t xml:space="preserve"/>
        <w:br/>
        <w:t xml:space="preserve">Prin încercarea clarificatorilor/lămuritorilor desemnați aceștia au reușit în instanță, să respingă cu succes această tentativă de secretizare. Ca urmare, Naomi Wolf și echipa sa DailyClout au lansat un proiect, care are ca țintă analiza, evaluarea documentelor declasificate pentru public. Ei au căutat colaboratori profesioniști în acest scop și în scurt timp li s-au alăturat aproximativ 3.500 de voluntari, sute de specialiști de profil înalt de toate felurile, inclusiv fostul adversar al lui Naomi, Steve Bannon. De la sfârșitul lunii ianuarie 2023, primele 50 de rapoarte Pfizer din 2022 sunt deja disponibile în formă de carte: .</w:t>
        <w:br/>
        <w:t xml:space="preserve">Și asta este ceea ce mă preocupă acum.</w:t>
        <w:br/>
        <w:t xml:space="preserve">Dar să ne întoarcem din nou la cererea de plângere FDA care a fost respinsă de instanțe: În mod uimitor, justiția a respins cererea de plângere FDA pentru 75 de ani de secretizare. </w:t>
        <w:br/>
        <w:t xml:space="preserve">Totuși, oricine a dedus de aici că această respingere a fost o victorie totală se înșeală. Pentru că oricine a fost atent și-a dat seama că judecătorul regional din Texas, Mark Pittman, a luat o decizie judecătorească cu adevărat extrem de discutabilă. El nu a făcut decât să condamne Pfizer în maniera unor "felii de salam". Cum? </w:t>
        <w:br/>
        <w:t xml:space="preserve"/>
        <w:br/>
        <w:t xml:space="preserve"/>
        <w:br/>
        <w:t xml:space="preserve">Foarte simplu, ordonând Pfizer să predea imediat cele 12.000 de pagini de documente ascunse.</w:t>
        <w:br/>
        <w:t xml:space="preserve">Apoi, în fiecare lună, să predea alte 55.000 de pagini, până când, în cele din urmă, toate cele 300.000 de pagini ale acestor documente ascunse sunt publicate. </w:t>
        <w:br/>
        <w:t xml:space="preserve"/>
        <w:br/>
        <w:t xml:space="preserve">Pentru ca fiecare copil să înțeleagă ce se întâmplă aici, voi aplica această hotărâre judecătorească la o bandă de hoți care a furat și îngropat undeva 300.000 de monede de aur. Acum judecătorul îi condamnă pe un ton ridicat și ordonă cu toată severitatea: Trebuie să scoateți imediat din ascunzătoarea voastră 12.000 de monede de aur furate! </w:t>
        <w:br/>
        <w:t xml:space="preserve">Da, voi băieților răi! Și apoi trebuie să predați alte 55.000 de monede de aur în fiecare lună, timp de atâtea luni cât va fi nevoie, până când veți preda toate cele 300.000 de monede de aur! Să fim sinceri și sobri măcar o dată: chiar dacă monedele de aur au fost furate, o astfel de hotărâre judecătorească ar fi o bătaie de joc.</w:t>
        <w:br/>
        <w:t xml:space="preserve">Dar aici este vorba de documente ascunse, înțelegeți? Iar pe fiecare dintre cele 300.000 de foi de hârtie sunt păstrate în secret rezultatele cercetărilor care oferă informații despre câte daune oribile ale vaccinării au fost de fapt cauzate de substanțele experimentale ale Covid-19.</w:t>
        <w:br/>
        <w:t xml:space="preserve"/>
        <w:br/>
        <w:t xml:space="preserve">După cum vom vedea imediat, Pfizer a trebuit să angajeze 2.400 de salariați cu normă întreagă în plus în primele 12 săptămâni de la introducerea vaccinului pentru a putea documenta toate rapoartele de daune primite. Credem într-un mod foarte serios, că Pfizer nu va folosi această perioadă de grație ordonată de instanță pentru a-și acoperi și mai mult crimele? Această decizie judecătorească de "feliere a salamului" a fost o invitație la alte mușamalizări. Ar fi de tot râsul ,dacă Pfizer nu ar chema imediat alți mii de "angajați cu normă întreagă" pentru a-și înfrumuseța cât mai mult posibil documentele, astfel încât 1. planul său de a ascunde faptele să funcționeze în cele din urmă și 2. sancțiunile, ca de obicei, să poată fi plătite din punga cu bacșișuri, chiar dacă ar fi vorba de penalități de miliarde de euro care ar trebui plătite din nou?</w:t>
        <w:br/>
        <w:t xml:space="preserve"/>
        <w:br/>
        <w:t xml:space="preserve">Permiteți-mi să vă reamintesc titlurile din Handelsblatt, Spiegel, NZZ, etc. din 2009: Pfizer a trebuit să plătească o amendă de 2,3 miliarde de dolari doar din cauza practicilor sale de marketing necorespunzătoare. Aceasta a fost cea mai mare amendă plătită vreodată de o companie farmaceutică în cadrul unei astfel de proceduri. Dar imaginați-vă doar de ce alte infracțiuni mult mai grave sunt capabili astfel de escroci dacă ar trebui să fie "doar" amendați cu 2300 x 1 milion de dolari pentru infracțiunile lor de marketing.</w:t>
        <w:br/>
        <w:t xml:space="preserve"/>
        <w:br/>
        <w:t xml:space="preserve">Pentru că numai un an mai târziu, adică pe 5.11.2010, "Arznei-Telegramm", care este un portal independent de informare pentru medici și farmaciști, a publicat un mic registru al păcatelor Big Farma. Acesta se referea doar la cele mai recente infracțiuni grave comise atunci de Big Farma, cu amenzile lor uriașe din 2009 și 2010:</w:t>
        <w:br/>
        <w:t xml:space="preserve"/>
        <w:br/>
        <w:t xml:space="preserve">Din cauza strategiilor de marketing lipsite de etică sau a producției neglijente, aproape toți producătorii farmaceutici din SUA au fost nevoiți să plătească amenzi din ce în ce mai mari. Pfizer a trebuit să plătească peste 1,6 miliarde de euro, după ce au ieșit la iveală practicile sale ilegale de marketing și plățile flagrante de mită. Eli Lilly a fost, de asemenea, amendată cu peste un miliard de euro în aceeași perioadă. Allergan cu 430 de milioane de euro pentru promovarea utilizării off-label (BOTOX). </w:t>
        <w:br/>
        <w:t xml:space="preserve">Bayer a plătit 2,4 milioane de euro pentru afirmații publicitare mincinoase sau înșelătoare, iar gigantul farmaceutic GlaxoSmithKline 535 de milioane de euro pentru că a produs în mod repetat medicamente contaminate care nu respectau declarația într-una dintre fabricile sale care fusese deja închisă.</w:t>
        <w:br/>
        <w:t xml:space="preserve"/>
        <w:br/>
        <w:t xml:space="preserve">Novartis a fost amendată cu 300 de milioane de euro, printre altele, pentru comercializarea produselor fără etichetă. Mai este nevoie să continui? Cu toate acestea, doar 4 ani mai târziu, la 14 ianuarie 2014, aceeași presă publica titlul: "Industria farmaceutică: amenzile de miliarde nu au niciun efect. Acest lucru arată din ce material sunt făcuți acești infractori.</w:t>
        <w:br/>
        <w:t xml:space="preserve"/>
        <w:br/>
        <w:t xml:space="preserve">Dar să ne întoarcem la Naomi și Steve, care, desigur, nu au scăpat din vedere această condamnare a " feliilor de salam". De aceea au început imediat să analizeze documentele gigantului farmaceutic Pfizer despre vaccinurile sale Covid, cu ajutorul a mii de experți de rang înalt, și au publicat deja primele rezultate ale acestor zile. Naomi Wolf a rezumat aceste rezultate, care au ieșit la iveală, ca fiind o "crimă împotriva umanității". </w:t>
        <w:br/>
        <w:t xml:space="preserve"/>
        <w:br/>
        <w:t xml:space="preserve">Căci, încă de la introducerea vaccinului Covid, Pfizer a declarat în aceste studii ascunse că există multe efecte nocive și un eșec de a obține efectul promis public. Ca să spunem lucrurilor pe nume: Dacă cineva ar vrea să citească aceste 158.893 de evenimente nocive scoase forțat la lumină, numai din primele 12 săptămâni de la începerea vaccinării, ar dura peste 80 de ore. </w:t>
        <w:br/>
        <w:t xml:space="preserve"/>
        <w:br/>
        <w:t xml:space="preserve"/>
        <w:br/>
        <w:t xml:space="preserve">Adevărul este că Pfizer nu se aștepta să existe 158.000 de cazuri individuale în primele 12 săptămâni, de la lansarea vaccinului. Prin urmare, Pfizer a trebuit să angajeze o forță de muncă de 2.400 de angajați suplimentari cu normă întreagă pentru a gestiona acest număr de cazuri. Cu toate acestea, în ciuda acestui personal suplimentar, Pfizer nu a putut determina în mod concludent daunele provocate de vaccin la mai mult de 20.000 de persoane. Iată doar câteva aspecte importante din cele 50 de rapoarte care indică deja o crimă masivă împotriva umanității.</w:t>
        <w:br/>
        <w:t xml:space="preserve">Datele Pfizer din studiile clinice, care promiteau un nivel ridicat de siguranță și eficacitate, nu corespund deloc cu datele practice din lumea reală prezentate la FDA.</w:t>
        <w:br/>
        <w:t xml:space="preserve">Pfizer ar fi raportat că, deja în primele 12 săptămâni de la introducerea vaccinului, pe lângă cele 32.760 de persoane vaccinate cu leziuni cunoscute, deja peste 200 de persoane au murit.</w:t>
        <w:br/>
        <w:t xml:space="preserve">Tot felul de alte fapte șocante și indicii au ieșit deja la iveală din primele documente publicate. De exemplu, se spune că Pfizer ar fi știut încă de la început că vaccinurile cu ARNm nu funcționau în niciun fel, așa cum s-a propagat în mod constant. </w:t>
        <w:br/>
        <w:t xml:space="preserve"/>
        <w:br/>
        <w:t xml:space="preserve">A ieșit la iveală faptul că ingredientele injecțiilor cu ARNm, inclusiv nanoparticulele lipidice (LNP), s-au răspândit în tot organismul în câteva zile, acumulându-se în ficat, glandele suprarenale, splină și ovare.</w:t>
        <w:br/>
        <w:t xml:space="preserve"> A ieșit la iveală faptul că Pfizer și FDA au știut de la început, că injecțiile dăunează inimilor minorilor și totuși au așteptat luni de zile până să informeze publicul despre această tragedie. </w:t>
        <w:br/>
        <w:t xml:space="preserve"/>
        <w:br/>
        <w:t xml:space="preserve"/>
        <w:br/>
        <w:t xml:space="preserve"/>
        <w:br/>
        <w:t xml:space="preserve"/>
        <w:br/>
        <w:t xml:space="preserve">A ieșit la iveală faptul că, deja în primele 12 săptămâni de la introducerea vaccinului, 61 de persoane au murit din cauza unor accidente vasculare cerebrale - jumătate dintre efectele secundare ale accidentelor vasculare cerebrale au apărut la câteva zile după injectare - și că cinci persoane au murit din cauza unor leziuni hepatice, iar multe alte leziuni hepatice au apărut la scurt timp după injectare.</w:t>
        <w:br/>
        <w:t xml:space="preserve">Au ieșit la iveală tot felul de tuburări neurologice, cardiace, accidente vasculare cerebrale, hemoragii cerebrale, precum și cheaguri de sânge, la plămâni și la venele picioarelor pe scară largă.</w:t>
        <w:br/>
        <w:t xml:space="preserve">A ieșit la iveală faptul că durerile de cap, durerile articulare și musculare sunt tulbrări dăunătoare larg răspândite.</w:t>
        <w:br/>
        <w:t xml:space="preserve">Cu toate acestea, autoritățile nu au fost avertizate de acestea, că acestea vor avea un efect secundar repetat.</w:t>
        <w:br/>
        <w:t xml:space="preserve">Apoi, au ieșit la iveală și atacurile uimitoare și clar identificabile asupra capacității de reproducere umană: cu afectarea testiculelor, a numărului de spermatozoizi, a mobilității spermatozoizilor etc.; există afectarea ovarelor, a placentei, precum și a ciclurilor menstruale.</w:t>
        <w:br/>
        <w:t xml:space="preserve"/>
        <w:br/>
        <w:t xml:space="preserve"/>
        <w:br/>
        <w:t xml:space="preserve">A ieșit la iveală faptul că, în legătură cu vaccinarea, peste 80 la sută dintre sarcini s-au încheiat cu avorturi spontane, întreruperi de sarcină sau pierderi de sarcină.</w:t>
        <w:br/>
        <w:t xml:space="preserve">De asemenea, a ieșit la iveală faptul că 72% din anumite tulburări adverse au avut loc în special la femei și că 16% dintre acestea au fost "tulburări de reproducere", după cum spune chiar Pfizer.</w:t>
        <w:br/>
        <w:t xml:space="preserve"/>
        <w:br/>
        <w:t xml:space="preserve">Au ieșit la iveală o duzină sau mai multe variante de denumiri pentru distrugerea ciclurilor menstruale ale femeilor adulte și adolescente.</w:t>
        <w:br/>
        <w:t xml:space="preserve">De asemenea, a ieșit la iveală faptul că Pfizer a recunoscut că vaccinurile cu ARNm pot pune în pericol organismul uman: Cum ar fi prin contactul cu pielea, respirație și contactele sexuale, în special în momentul concepției.</w:t>
        <w:br/>
        <w:t xml:space="preserve">Evaluarea a ceea ce a făcut Pfizer nu este nici pe departe completă. Ea se află încă la început. - Același lucru este valabil și pentru investigația efectuată de FDA, care a fost, de asemenea, în posesia tuturor acestor documente.</w:t>
        <w:br/>
        <w:t xml:space="preserve"/>
        <w:br/>
        <w:t xml:space="preserve">Între timp, mulți experți de renume și-au redactat rapoartele pe baza surselor primare, adică a mărturiilor directe. Prin urmare, este deja clar că, probabil, aici tocmai a fost comisă și este încă în curs de comitere o crimă împotriva umanității, care este de neegalat prin amploarea sa.</w:t>
        <w:br/>
        <w:t xml:space="preserve"/>
        <w:br/>
        <w:t xml:space="preserve"/>
        <w:br/>
        <w:t xml:space="preserve">Din acest punct de vedere, desigur, multe evenimente și acțiuni flagrante ale altor persoane responsabile de rang înalt din ultimii doi ani de vaccinare, sunt acum scoase la lumină. Iată o scurtă trecere în revistă a istoriei recente:</w:t>
        <w:br/>
        <w:t xml:space="preserve">La începutul anului 2021, au început primele campanii de vaccinare Covid, cu aprobarea de la EMA care prezenta injecțiile experimentale cu venin de ARNm ca fiind sigure și eficiente. Acest lucru s-a întâmplat în ciuda faptului că investigatori independenți au strigat în gura mare că niciun animal de test nu a supraviețuit acestor agenți experimentali. </w:t>
        <w:br/>
        <w:t xml:space="preserve">La sfârșitul primului an de vaccinare, adică la începutul anului 2022, asigurările de viață din SUA au raportat: 40% mai multe decese în grupa de vârstă 18-64 de ani! Și au atestat: "Aceasta este cea mai mare rată de mortalitate din istorie pe care am cunoscut-o vreodată". </w:t>
        <w:br/>
        <w:t xml:space="preserve">Dar până la jumătatea lunii octombrie 2021, la mai puțin de zece luni de la începerea vaccinării, numai în UE apăruseră deja peste două milioane de leziuni provocate de vaccinuri și mult peste 25.000 de decese provocate de vaccinuri - nenumărate dintre acestea din urmă cu stop cardiac imediat! </w:t>
        <w:br/>
        <w:t xml:space="preserve">De altfel, acesta este un scenariu care ne este prezentat de zeci de ani în diverse filme și jocuri electronice. Au fost toți acești producători de film profeți la întâmplare? În UE, în funcție de țară, aceste decese prin vaccinare au corespuns ca procent de peste 30, până la peste 80 de ori ca medie pe termen lung, a tuturor celor care au murit din cauza tuturor vaccinurilor administrate. În USA, la jumătatea lunii octombrie 2021, s-au numărat, de asemenea, peste 15.000 de decese și aproximativ 800.000 de lezați de vaccinuri. Toate acestea sunt cifre publice care, desigur, trebuie înțelese fără cifre ascunse! Și știți care este motivul oficial pentru care nicio justiție nu a făcut nimic până acum? Acești paraziți medicali ai poporului nu trebuiau decât să proorocească cu voce tare, în avans, că sute de milioane de oameni vor muri fără injecțiile lor otrăvitoare. </w:t>
        <w:br/>
        <w:t xml:space="preserve">Iar de atunci, cele câteva milioane de morți și răniți au fost pur și simplu tratați ca daune colaterale minore, ca să spunem așa, conform motto-ului: mai bine câteva milioane decât câteva sute de milioane de morți și răniți. Înțelegeți acest truc? După astfel de standarde, orice altă organizație teroristă ar putea amenința că va ucide câteva sute de milioane de oameni și apoi să pledeze nevinovat atunci când au ucis doar câteva milioane.</w:t>
        <w:br/>
        <w:t xml:space="preserve"/>
        <w:br/>
        <w:t xml:space="preserve">Dar acum un cuvânt despre victimele din USA: La numai zece luni de la începerea vaccinării, daunele cauzate de toate vaccinurile administrate acolo erau deja de zeci de ori mai mari decât media pe termen lung a tuturor daunelor anterioare!</w:t>
        <w:br/>
        <w:t xml:space="preserve"/>
        <w:br/>
        <w:t xml:space="preserve">În plus, la 3 aprilie 2023, vigilentul jurnalist de investigație Oliver Signus a scos la iveală faptul că și EMA a șters pur și simplu peste 200.000 de rapoarte privind efectele secundare nocive ale vaccinării Corona. Această Agenție Europeană a Medicamentelor are totuși responsabilitatea de a proteja și de a promova sănătatea umană și animală - în primul rând prin evaluarea și monitorizarea medicamentelor în cadrul UE și al Spațiului Economic European. Ce tragedie!</w:t>
        <w:br/>
        <w:t xml:space="preserve"/>
        <w:br/>
        <w:t xml:space="preserve"/>
        <w:br/>
        <w:t xml:space="preserve">Cu data de referință 20 martie 2023, această instituție a eliminat pur și simplu 34% din rapoartele privind decesele. Același lucru este valabil și pentru 30 % din categoria "cazuri care pun în pericol viața", 23 % din rapoartele privind afecțiunile secundare persistente și 25 % din spitalizări. În ceea ce privește raportarea bolilor individuale, proporția în cadrul Spațiului Economic European (SEE) este chiar mai mare.</w:t>
        <w:br/>
        <w:t xml:space="preserve">De asemenea, o treime din toate raportările de infarct au dispărut pur și simplu; la fel, aproape jumătate din toate raportările de miocardită, mai exact cazurile de inflamație a mușchiului cardiac, 34 % din toate decesele. În plus, au dispărut 33% din rapoartele de tulburări de coagulare a sângelui. Toate aceste cazuri ascunse de daune cauzate de vaccin sunt exact consecințele vaccinului asupra cărora profesorul Sucharit Bhakdi și mii de alți specialiști au avertizat înainte de începerea campaniei de vaccinare Covid. Mii de oameni au avertizat în legătură cu aceasta.</w:t>
        <w:br/>
        <w:t xml:space="preserve">Dar EMA încearcă acum să treacă sub tăcere aceste 200.000 de rapoarte lipsă, privind leziunile cauzate de vaccinul Covid. Susținând că acestea erau doar rapoarte duble ale leziunilor provocate de vaccinuri, care au fost șterse. Ah, da, chiar așa? De 200.000 de ori? Cine ar crede așa ceva? ... Personal, eu cred mai degrabă următoarele: Dacă toți acești "vaccinatori cu forța", împreună cu complicii lor, ar fi capturați și aliniați pentru a fi vaccinați sub supraveghere neutră de protecție cu aceleași toxine ARNm pe care au vrut să le impună lumii - știți ce s-ar întâmpla? Ar țipa cu voce tare pe loc și ar plânge patetic cerând milă. Cel puțin toți cei dintre ei care știu exact ce se întâmplă aici și care nu s-ar lăsa pur și simplu purtați orbește.</w:t>
        <w:br/>
        <w:t xml:space="preserve"/>
        <w:br/>
        <w:t xml:space="preserve">Și acum voi face o comparație în timp: până în ziua de azi, oamenii din întreaga lume încă mai vorbesc despre acel mare jaf "istoric" dintr-un tren poștal din 1963, în care s-au furat câteva milioane de dolari fără să se tragă un foc de armă. Noi trecem cu vederea faptul că mafia farmaceutică și complexul financiar digital global fraudulos își însușesc astfel de sume din oră în oră, de decenii! Pe de altă parte, ceea ce nu vede întreaga lume și, din cauza agitației mediatice, încă mai vede clar ani mai târziu, este acea biată casieriță care a luat cândva câteva bonuri de cumpărături rămase în valoare de 1,50 euro. Cât de nebun este asta? </w:t>
        <w:br/>
        <w:t xml:space="preserve"/>
        <w:br/>
        <w:t xml:space="preserve"/>
        <w:br/>
        <w:t xml:space="preserve">De asemenea, ne este mai ușor să ne amintim cu toții tot felul de povești în care sistemul nostru de justiție a pedepsit cel mai mic infractor de parcare, urmărind-ul până în ultimul colț de curte. Sau ne amintim de infractorii care au depășit viteza legală și de amenzile lor oribile - mai ales în Elveția - și de dosarele penale care au urmat și de handicapul lor în găsirea unui loc de muncă atunci când au avut nevoie de unul, și așa mai departe.</w:t>
        <w:br/>
        <w:t xml:space="preserve">Pe de altă parte, escrocilor din industria farmaceutică li se permite să își păstreze locurile de muncă și să continue să își desfășoare afacerile necinstite fără a fi contestați, chiar și după ce au fost amendați cu miliarde de dolari. Unde am ajuns? </w:t>
        <w:br/>
        <w:t xml:space="preserve"/>
        <w:br/>
        <w:t xml:space="preserve">Pe de altă parte, la câți medici critici față de vaccinuri, dar complet sinceri, sau la câți avocați și oameni de știință de toate felurile li s-au retras pe loc licențele și li s-au impus interdicții profesionale imediate numai de la începutul vaccinării? Și de ce se întâmplă acest lucru? Doar pentru că din motive de conștiință, nu au mai putut să tacă în legătură cu crima descoperită, adevărată, experimentală a Covidului Big Farma! Nu mai puteau să tacă, despre ceea ce făceau alții! Da, doar pentru că au cerut un discurs public cu privire la aceste experimente oribile de genocid și au vrut să demonstreze cu pricepere că nu a fost vorba de nimic mai puțin decât de genocid. Dar, încă o dată, au fost condamnați doar cei care au raportat această incendiere, nu și cei care au pus focul. Aceasta este problema noastră în aceste zile. </w:t>
        <w:br/>
        <w:t xml:space="preserve">Da, Big Farma a fost lăsată până acum să își continue practicile teroriste și genocidarea fără a fi contestată - împreună cu toți executorii săi criminali din politică, mass-media și economia; împreună cu complicii săi din mediul academic, judiciar, religios și așa mai departe. În ciuda miilor de acuzații penale pentru genocid și a morților în masă dovedite, procurorii publici din toate țările încă se eschivează în jurul datoriei lor de a investiga - și astfel, pur și simplu, îi lasă pe ucigașii nerușinați raportați să continue nestingheriți - chiar și după amenzi de miliarde încă, după amenzi de x ori mai mari de miliarde încă.</w:t>
        <w:br/>
        <w:t xml:space="preserve">Nu a existat niciodată un ordin de sus pentru a lua cu asalt Big Farma în același mod cu unități speciale puternic înarmate, așa cum s-a întâmplat de nenumărate ori împotriva unor critici inofensivi ai vaccinării, sau împotriva unor tineri medici responsabili, da, chiar și împotriva strigătelor de ajutor din partea unor pensionari  și a unor profesori de rang înalt etc. Și nu numai că birourile și cabinetele lor au fost complet date peste cap, dar casele și sferele lor private au fost sparte. Totul a fost sigilat la fața locului și examinat până în cel mai mic detaliu.</w:t>
        <w:br/>
        <w:t xml:space="preserve">Dar exact acest lucru ar trebui să facă procurorilor în cazul giganților farmaceutici: Toate laboratoarele, birourile, dosarele și fondurile lor ar trebui confiscate pe loc și sigilate până când comisii de anchetă externe, complet neutre și independente, vor investiga și evalua în mod profesionist toate mașinațiunile lor. Cu toții în cătușe, ca de obicei.</w:t>
        <w:br/>
        <w:t xml:space="preserve"/>
        <w:br/>
        <w:t xml:space="preserve"/>
        <w:br/>
        <w:t xml:space="preserve">Așadar, când își va da seama omenirea în sfârșit, ce fel de infractori gravi sunt cei pe care autoritățile noastre judiciare din întreaga lume îi cruță și îi lasă să le scape printre degete? Când își va da seama în sfârșit toată lumea că Big Farma nu este doar o mafie criminală de marketing la nivel înalt, ci mai ales o bandă blestemații de ucigași care dăunează de zeci de ani unor popoare întregi, care se îmbogățesc necinstit de pe urma bolilor lor povocate de medicamente și care, în ciuda genocidelor în curs, nu sunt pedepsiți cu adevărat de niciun sistem de justiție și puși în arest așa cum ar trebui să fie? </w:t>
        <w:br/>
        <w:t xml:space="preserve"/>
        <w:br/>
        <w:t xml:space="preserve">Nici măcar după ce mii de experți cu înaltă calificare, personalități în toate domeniile necesare, au demonstrat cu profesionalism că vaccinările Covid, adică experimentele asupra popoarelor, sunt la același nivel de atac terorist ca și 11 septembrie 2001?</w:t>
        <w:br/>
        <w:t xml:space="preserve">Când își va da seama toată lumea în sfârșit că acesta este exact motivul pentru care nouă, ca popor, ni se cere acum ca fiecare dintre noi - pentru că până și aceste amenzi de miliarde de dolari impuse industriei farmaceutice nu sunt altceva decât niște încăierări publice între o grămadă de părți ostile conflictuale părtinitoare, cred că masonice? Poporul trebuie să intervină acum. Popoarele mințite și înșelate trebuie acum să se unească fără rezerve pentru a insista ca, mai presus de toate, acest tip de persoană, trebuie să fie în sfârșit expropriat și scos din circulație. Profiturile lor din criză trebuie să fie folosite pentru a-i îngriji pe toți cei cărora le-au făcut rău. Ei trebuie să îi servească pe acești oameni, nu să le păstreze pentru ei înșiși și să se îmbogățească.</w:t>
        <w:br/>
        <w:t xml:space="preserve"/>
        <w:br/>
        <w:t xml:space="preserve">În cele din urmă, aș dori să subliniez că în discursurile inserate în spate, "Numărătoarea inversă a morții a început" (www.kla.tv/18088) și " Alarmă:Epidemia vaccinurilor" (www.kla.tv/19381), am fost doar vocea a mii de competenți profesionali - atât oprimați, cât și temători. Cu toții ne-au avertizat la timp exact, de acest dezastru mare. Deja la 27 martie 2020, în discursul meu " „Pentru ce dușmani - cu astfel de prieteni?” (www.kla.tv/16967), Cu lacrimi în ochi, i-am implorat pe toți virologii, epidemiologii, specialiștii, funcționarii din justiție etc, care tăceau de frică, să se ridice în picioare și să nu ne abandoneze în continuare pe noi, profanii, în bătălia noastră de lămurire/clarificare, pe care o ducem în locul lor, pe acest câmp de luptă hibrid. Vă mulțumesc tuturor, celor care ați răspuns la acest apel și v-ați alăturat luptei pentru lucrarea de lămurire/clarificare de asemenea, în numele tuturor clarificatorilor/lămuritorilor liberi, pentru sprijinul vostru profesional. Fără dumneavoastră, această bătălie de recunoaștere foarte importantă, a fi fost fost complet inutilă. pentru noi, laicii.  </w:t>
        <w:br/>
        <w:t xml:space="preserve">Vă rugăm să continuați să faceți mai departe la fel o treabă bună și să apelați în continuare la toți colegii și specialiști pe care îi cunoașteți pentru a ne ajuta cu curaj. Stați în fața camerelor de luat vederi, depuneți mărturie despre ceea ce știți. Această lume are nevoie de voi și fără voi ea nu are argumente și nici o voce! Dar noi suntem vocea voastră. Vă rog să ascultați din nou discursurile și apelurile pe care tocmai le-am menționat, le veți auzi astăzi într-un mod diferit, decât de cel pe care le-ați auzit în acea fază nebuloasă de început a acestui război hibrid și a întregii povești. Totul s-a adeverit exact așa cum s-a spus acolo. Tot ceea ce a relatat Kla.TV de atunci s-a adeverit, nimic nu a eșuat să se materializeze.</w:t>
        <w:br/>
        <w:t xml:space="preserve"/>
        <w:br/>
        <w:t xml:space="preserve">Nu lăsați niciodată să se stingă apelul constant la un discurs deschis asupra tuturor acestor lucruri! Continuați să cereți interzicerea la nivel mondial a profitului de criză! Răspândiți astfel de emisuni ca acestea, oriunde puteți. Fiți alături de noi pentru a cere noi instanțe de judecată independente, de care este urgent nevoie. Comunitatea mondială amenințată și deja grav afectată nu trebuie să se odihnească, până când întregul munte al acestor crime nu va fi la lumina zilei. Din păcate, din cauza ascunderii deliberate a mass-mediei, majoritatea umanității încă nu știe ce se întâmplă cu adevărat de când a început vaccinarea. Chiar și acum, când primele mass-media încep să o dexvăluie, ei nu știu, deoarece ei se concentrează doar asupra unor singuri făptași, pentru a ieși din laț. Dar pentru că atât de multe celebrități de toate felurile au căzut deja moarte în fața camerelor de luat vederi și atât de multe alte celebrități au fost nevoite să se retragă din carieră imediat după vaccinare, nici măcar presa calomnioasă nu a mai putut împiedica măcar vârful acestui munte gigantic de fraudă, să devină vizibil în fața propriilor lor ochi.</w:t>
        <w:br/>
        <w:t xml:space="preserve">Aceste tragedii au avut loc și vă vor fi prezentate în următorul film. Vă rog să rămâneți cu noi, dacă se poate, și să vedeți cu ochii voștri, ce prăbușire de teren a avut loc numai în rândul celebrităților de la vaccinarea cu Covid, începând de la sportivi de toate felurile, la artiști de toate felurile, la oameni de televiziune, etc. Documentarul care urmează, în ciuda abundenței uluitoare a dovezilor, este din nou doar o mică picătură pe scara reală.</w:t>
        <w:br/>
        <w:t xml:space="preserve"/>
        <w:br/>
        <w:t xml:space="preserve">Spun acum, pe scurt: Dacă mass media calomniatoare nu-și mai poate susține minciunile doar pentru că atât de multe celebrități au căzut de la introducerea vaccinării, câte victime vor mai fi fost în populația generală de care nu avem idee, chiar dacă primele sunt acum recunoscute?</w:t>
        <w:br/>
        <w:t xml:space="preserve"/>
        <w:br/>
        <w:t xml:space="preserve">Cred că tocmai în aceste zile ale noastre vom vedea cu siguranță dacă Iisus Hristos știa despre ce vorbește când ne-a garantat - citez: "Tot ceea ce este ascuns acum va ieși la lumină într-o zi și tot ceea ce este ținut secret acum va fi făcut pe înțelesul tuturor".   (Luca 8,17)</w:t>
        <w:br/>
        <w:t xml:space="preserve">Eu sunt Ivo Sasek, care stă în fața lui Dumnezeu de 46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O mortalitate mai mare ajută asigurările de pensii să înregistreze un excedent de miliarde de euro:</w:t>
        <w:rPr>
          <w:sz w:val="18"/>
        </w:rPr>
      </w:r>
      <w:r w:rsidR="0026191C">
        <w:rPr/>
        <w:br/>
      </w:r>
      <w:hyperlink w:history="true" r:id="rId21">
        <w:r w:rsidRPr="00F24C6F">
          <w:rPr>
            <w:rStyle w:val="Hyperlink"/>
          </w:rPr>
          <w:rPr>
            <w:sz w:val="18"/>
          </w:rPr>
          <w:t>https://www.manager-magazin.de/unternehmen/trotz-krise-milliardenueberschuss-bei-der-rentenversicherung-durch-hoehere-alterssterblichkeit-a-be406574-cb81-4d36-9999-89d6d3e294b5</w:t>
        </w:r>
      </w:hyperlink>
      <w:r w:rsidR="0026191C">
        <w:rPr/>
        <w:br/>
      </w:r>
      <w:r w:rsidR="0026191C">
        <w:rPr/>
        <w:br/>
      </w:r>
      <w:r w:rsidRPr="002B28C8">
        <w:t xml:space="preserve">Pfizer-Files:</w:t>
        <w:rPr>
          <w:sz w:val="18"/>
        </w:rPr>
      </w:r>
      <w:r w:rsidR="0026191C">
        <w:rPr/>
        <w:br/>
      </w:r>
      <w:hyperlink w:history="true" r:id="rId22">
        <w:r w:rsidRPr="00F24C6F">
          <w:rPr>
            <w:rStyle w:val="Hyperlink"/>
          </w:rPr>
          <w:rPr>
            <w:sz w:val="18"/>
          </w:rPr>
          <w:t>https://reitschuster.de/post/verbrechen-gegen-die-menschheit-von-praezedenzlosem-ausmass/</w:t>
        </w:r>
      </w:hyperlink>
      <w:r w:rsidR="0026191C">
        <w:rPr/>
        <w:br/>
      </w:r>
      <w:r w:rsidR="0026191C">
        <w:rPr/>
        <w:br/>
      </w:r>
      <w:r w:rsidRPr="002B28C8">
        <w:t xml:space="preserve">Rapoarte Pfizer sub formă de carte:</w:t>
        <w:rPr>
          <w:sz w:val="18"/>
        </w:rPr>
      </w:r>
      <w:r w:rsidR="0026191C">
        <w:rPr/>
        <w:br/>
      </w:r>
      <w:hyperlink w:history="true" r:id="rId23">
        <w:r w:rsidRPr="00F24C6F">
          <w:rPr>
            <w:rStyle w:val="Hyperlink"/>
          </w:rPr>
          <w:rPr>
            <w:sz w:val="18"/>
          </w:rPr>
          <w: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w:t>
        </w:r>
      </w:hyperlink>
      <w:r w:rsidR="0026191C">
        <w:rPr/>
        <w:br/>
      </w:r>
      <w:r w:rsidR="0026191C">
        <w:rPr/>
        <w:br/>
      </w:r>
      <w:r w:rsidRPr="002B28C8">
        <w:t xml:space="preserve">Pfizer plătește amenzi de miliarde pentru practici de marketing necorespunzătoare:</w:t>
        <w:rPr>
          <w:sz w:val="18"/>
        </w:rPr>
      </w:r>
      <w:r w:rsidR="0026191C">
        <w:rPr/>
        <w:br/>
      </w:r>
      <w:hyperlink w:history="true" r:id="rId24">
        <w:r w:rsidRPr="00F24C6F">
          <w:rPr>
            <w:rStyle w:val="Hyperlink"/>
          </w:rPr>
          <w:rPr>
            <w:sz w:val="18"/>
          </w:rPr>
          <w:t>https://www.spiegel.de/wirtschaft/unternehmen/unlautere-werbung-us-pharmakonzern-pfizer-zahlt-milliardenstrafe-a-646633.html</w:t>
        </w:r>
      </w:hyperlink>
      <w:r w:rsidR="0026191C">
        <w:rPr/>
        <w:br/>
      </w:r>
      <w:r w:rsidR="0026191C">
        <w:rPr/>
        <w:br/>
      </w:r>
      <w:r w:rsidRPr="002B28C8">
        <w:t xml:space="preserve">Spiegel: Amenzile de miliarde nu au niciun efect:</w:t>
        <w:rPr>
          <w:sz w:val="18"/>
        </w:rPr>
      </w:r>
      <w:r w:rsidR="0026191C">
        <w:rPr/>
        <w:br/>
      </w:r>
      <w:hyperlink w:history="true" r:id="rId25">
        <w:r w:rsidRPr="00F24C6F">
          <w:rPr>
            <w:rStyle w:val="Hyperlink"/>
          </w:rPr>
          <w:rPr>
            <w:sz w:val="18"/>
          </w:rPr>
          <w:t>https://www.spiegel.de/wissenschaft/medizin/pharmaindustrie-milliardenstrafen-zeigen-keine-wirkung-a-941188.html</w:t>
        </w:r>
      </w:hyperlink>
      <w:r w:rsidR="0026191C">
        <w:rPr/>
        <w:br/>
      </w:r>
      <w:r w:rsidR="0026191C">
        <w:rPr/>
        <w:br/>
      </w:r>
      <w:r w:rsidRPr="002B28C8">
        <w:t xml:space="preserve">EMA șterge peste 200.000 de rapoarte privind efectele secundare ale vaccinului Corona:</w:t>
        <w:rPr>
          <w:sz w:val="18"/>
        </w:rPr>
      </w:r>
      <w:r w:rsidR="0026191C">
        <w:rPr/>
        <w:br/>
      </w:r>
      <w:hyperlink w:history="true" r:id="rId26">
        <w:r w:rsidRPr="00F24C6F">
          <w:rPr>
            <w:rStyle w:val="Hyperlink"/>
          </w:rPr>
          <w:rPr>
            <w:sz w:val="18"/>
          </w:rPr>
          <w:t>https://www.epochtimes.de/politik/ausland/ema-loescht-ueber-200-000-berichte-zu-nebenwirkungen-der-coronaimpfung-a4217367.html</w:t>
        </w:r>
      </w:hyperlink>
      <w:r w:rsidR="0026191C">
        <w:rPr/>
        <w:br/>
      </w:r>
      <w:r w:rsidR="0026191C">
        <w:rPr/>
        <w:br/>
      </w:r>
      <w:r w:rsidRPr="002B28C8">
        <w:t xml:space="preserve">Cu 40% mai multe decese în grupa de vârstă 18 - 64 de ani:</w:t>
        <w:rPr>
          <w:sz w:val="18"/>
        </w:rPr>
      </w:r>
      <w:r w:rsidR="0026191C">
        <w:rPr/>
        <w:br/>
      </w:r>
      <w:hyperlink w:history="true" r:id="rId27">
        <w:r w:rsidRPr="00F24C6F">
          <w:rPr>
            <w:rStyle w:val="Hyperlink"/>
          </w:rPr>
          <w:rPr>
            <w:sz w:val="18"/>
          </w:rPr>
          <w:t>https://volk-und-heimat.info/heimatforum/index.php?page=Thread&amp;threadID=6135</w:t>
        </w:r>
      </w:hyperlink>
      <w:r w:rsidR="0026191C">
        <w:rPr/>
        <w:br/>
      </w:r>
      <w:r w:rsidR="0026191C">
        <w:rPr/>
        <w:br/>
      </w:r>
      <w:r w:rsidRPr="002B28C8">
        <w:t xml:space="preserve">EMA prezintă injecțiile experimentale de venin cu ARNm ca fiind sigure și eficiente:</w:t>
        <w:rPr>
          <w:sz w:val="18"/>
        </w:rPr>
      </w:r>
      <w:r w:rsidR="0026191C">
        <w:rPr/>
        <w:br/>
      </w:r>
      <w:hyperlink w:history="true" r:id="rId28">
        <w:r w:rsidRPr="00F24C6F">
          <w:rPr>
            <w:rStyle w:val="Hyperlink"/>
          </w:rPr>
          <w:rPr>
            <w:sz w:val="18"/>
          </w:rPr>
          <w:t>https://ec.europa.eu/commission/presscorner/detail/de/ip_20_2466</w:t>
        </w:r>
      </w:hyperlink>
      <w:r w:rsidR="0026191C">
        <w:rPr/>
        <w:br/>
      </w:r>
      <w:r w:rsidR="0026191C">
        <w:rPr/>
        <w:br/>
      </w:r>
      <w:r w:rsidRPr="002B28C8">
        <w:t xml:space="preserve">Alte surse:</w:t>
        <w:rPr>
          <w:sz w:val="18"/>
        </w:rPr>
      </w:r>
      <w:r w:rsidR="0026191C">
        <w:rPr/>
        <w:br/>
      </w:r>
      <w:r w:rsidRPr="002B28C8">
        <w:t xml:space="preserve">- Faith News: Norbert Homuth, P.O. Box 810408, D-90249 Nürnberg. </w:t>
        <w:rPr>
          <w:sz w:val="18"/>
        </w:rPr>
      </w:r>
      <w:r w:rsidR="0026191C">
        <w:rPr/>
        <w:br/>
      </w:r>
      <w:r w:rsidR="0026191C">
        <w:rPr/>
        <w:br/>
      </w:r>
      <w:r w:rsidRPr="002B28C8">
        <w:t xml:space="preserve">- Ernst Willizack: adevărul despre "vaccinurile corona", 64 de pagini (nr. 3) | Întregul adevăr despre fotografiile cu virusul corona, 48 de pagini (nr. 2) | Marele sondaj al experților: Unde este virusul corona? 130 de pagini: J. Rothkranz, P.O. Box 2627, D-87616 Kempten.</w:t>
        <w:rPr>
          <w:sz w:val="18"/>
        </w:rPr>
      </w:r>
      <w:r w:rsidR="0026191C">
        <w:rPr/>
        <w:br/>
      </w:r>
      <w:r w:rsidR="0026191C">
        <w:rPr/>
        <w:br/>
      </w:r>
      <w:hyperlink w:history="true" r:id="rId29">
        <w:r w:rsidRPr="00F24C6F">
          <w:rPr>
            <w:rStyle w:val="Hyperlink"/>
          </w:rPr>
          <w:rPr>
            <w:sz w:val="18"/>
          </w:rPr>
          <w:t>https://weltwoche.ch/daily/jede-verschwoerungstheorie-ist-wahr-geworden-elon-musks-twitter-files-belegen-eine-beispiellose-manipulation-der-meinungsbildung-ist-dies-der-anfang-vom-ende-der-mainstream-m/</w:t>
        </w:r>
      </w:hyperlink>
      <w:r w:rsidR="0026191C">
        <w:rPr/>
        <w:br/>
      </w:r>
      <w:hyperlink w:history="true" r:id="rId30">
        <w:r w:rsidRPr="00F24C6F">
          <w:rPr>
            <w:rStyle w:val="Hyperlink"/>
          </w:rPr>
          <w:rPr>
            <w:sz w:val="18"/>
          </w:rPr>
          <w:t>https://citizengo.org/de/ot/210055-twitter-sperrte-citizengo</w:t>
        </w:r>
      </w:hyperlink>
      <w:r w:rsidR="0026191C">
        <w:rPr/>
        <w:br/>
      </w:r>
      <w:r w:rsidR="0026191C">
        <w:rPr/>
        <w:br/>
      </w:r>
      <w:r w:rsidR="0026191C">
        <w:rPr/>
        <w:br/>
      </w:r>
      <w:hyperlink w:history="true" r:id="rId31">
        <w:r w:rsidRPr="00F24C6F">
          <w:rPr>
            <w:rStyle w:val="Hyperlink"/>
          </w:rPr>
          <w:rPr>
            <w:sz w:val="18"/>
          </w:rPr>
          <w:t>https://www.kla.tv/23263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Cei uciși de vaccinuri nu mai tac - super dezastrul Pfizer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www.kla.tv/25972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nager-magazin.de/unternehmen/trotz-krise-milliardenueberschuss-bei-der-rentenversicherung-durch-hoehere-alterssterblichkeit-a-be406574-cb81-4d36-9999-89d6d3e294b5" TargetMode="External" Id="rId21" /><Relationship Type="http://schemas.openxmlformats.org/officeDocument/2006/relationships/hyperlink" Target="https://reitschuster.de/post/verbrechen-gegen-die-menschheit-von-praezedenzlosem-ausmass/" TargetMode="External" Id="rId22" /><Relationship Type="http://schemas.openxmlformats.org/officeDocument/2006/relationships/hyperlink" Targe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 TargetMode="External" Id="rId23" /><Relationship Type="http://schemas.openxmlformats.org/officeDocument/2006/relationships/hyperlink" Target="https://www.spiegel.de/wirtschaft/unternehmen/unlautere-werbung-us-pharmakonzern-pfizer-zahlt-milliardenstrafe-a-646633.html" TargetMode="External" Id="rId24" /><Relationship Type="http://schemas.openxmlformats.org/officeDocument/2006/relationships/hyperlink" Target="https://www.spiegel.de/wissenschaft/medizin/pharmaindustrie-milliardenstrafen-zeigen-keine-wirkung-a-941188.html" TargetMode="External" Id="rId25" /><Relationship Type="http://schemas.openxmlformats.org/officeDocument/2006/relationships/hyperlink" Target="https://www.epochtimes.de/politik/ausland/ema-loescht-ueber-200-000-berichte-zu-nebenwirkungen-der-coronaimpfung-a4217367.html" TargetMode="External" Id="rId26" /><Relationship Type="http://schemas.openxmlformats.org/officeDocument/2006/relationships/hyperlink" Target="https://volk-und-heimat.info/heimatforum/index.php?page=Thread&amp;threadID=6135" TargetMode="External" Id="rId27" /><Relationship Type="http://schemas.openxmlformats.org/officeDocument/2006/relationships/hyperlink" Target="https://ec.europa.eu/commission/presscorner/detail/de/ip_20_2466" TargetMode="External" Id="rId28" /><Relationship Type="http://schemas.openxmlformats.org/officeDocument/2006/relationships/hyperlink" Target="https://weltwoche.ch/daily/jede-verschwoerungstheorie-ist-wahr-geworden-elon-musks-twitter-files-belegen-eine-beispiellose-manipulation-der-meinungsbildung-ist-dies-der-anfang-vom-ende-der-mainstream-m/" TargetMode="External" Id="rId29" /><Relationship Type="http://schemas.openxmlformats.org/officeDocument/2006/relationships/hyperlink" Target="https://citizengo.org/de/ot/210055-twitter-sperrte-citizengo" TargetMode="External" Id="rId30" /><Relationship Type="http://schemas.openxmlformats.org/officeDocument/2006/relationships/hyperlink" Target="https://www.kla.tv/23263"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7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Cei uciși de vaccinuri nu mai tac - super dezastrul Pfizer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