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abe44b49b94dc5" /><Relationship Type="http://schemas.openxmlformats.org/package/2006/relationships/metadata/core-properties" Target="/package/services/metadata/core-properties/fe174aad28be41959651031cb885188a.psmdcp" Id="Rbd3cb48e16ef4e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Kla.TV Hits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19. AZK: ♫ „Etwas tut sich“ ♫ von Johannes Brändli mit Swisschor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Zeit bleibt nicht stehen. Wir alle entwickeln uns, auch gemeinsam. „Etwas tut sich“ richtet den Fokus auf diese aktuelle Entwicklung in der Aufklärungs-, Friedens- und Widerstandsbewegung, der sich auch die AZK zuzählt. Es betont die Wichtigkeit, nebst allen aufdeckenden Aktivitäten, das Kampffeld des Bewusstseins nicht ausser Acht zu lassen. Denn dort geschieht das Entscheidende. So endet der Rocksong auch in kämpferischen Mantras.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Etwas tut sich - auf der ganzen Welt.</w:t>
        <w:br/>
        <w:t xml:space="preserve">Eine Bewegung - die setzt Gerechtigkeit vor Geld.</w:t>
        <w:br/>
        <w:t xml:space="preserve">Wie ein Aufschrei, jetzt ist genug! Wir stehen auf!</w:t>
        <w:br/>
        <w:t xml:space="preserve">Mitsamt dem Himmel halten wir das Verderben auf.</w:t>
        <w:br/>
        <w:t xml:space="preserve"/>
        <w:br/>
        <w:t xml:space="preserve">Alle Wahrheit in allen vereinigt sich jetzt, aller Trug der Trüger zerbricht.</w:t>
        <w:br/>
        <w:t xml:space="preserve">Alle Wahrheit in allen vereinigt sich jetzt, aller Trug der Trüger zerbricht.</w:t>
        <w:br/>
        <w:t xml:space="preserve">Unsere Einheit ist nicht in einer Religion.</w:t>
        <w:br/>
        <w:t xml:space="preserve">Wir haben nur eine gemeinsame Not.</w:t>
        <w:br/>
        <w:t xml:space="preserve">Und wenn wir schlafen oder streiten statt vereint im Kampf zu stehn, sind wir bald schon alle miteinander tot!</w:t>
        <w:br/>
        <w:t xml:space="preserve"/>
        <w:br/>
        <w:t xml:space="preserve">Man versklavt uns immer noch mehr von Tag zu Tag.</w:t>
        <w:br/>
        <w:t xml:space="preserve">Nach bösen Plänen schreiten sie vorwärts scheinbar unaufhaltsam.</w:t>
        <w:br/>
        <w:t xml:space="preserve">Nur Geisteskräfte können dem allem widerstehn</w:t>
        <w:br/>
        <w:t xml:space="preserve">doch wenn wir diese Waffen brauchen, zerbrechen ihre Schwerter vor uns zu Staub!</w:t>
        <w:br/>
        <w:t xml:space="preserve"/>
        <w:br/>
        <w:t xml:space="preserve">Alle Wahrheit in allen vereinigt sich jetzt, aller Trug der Trüger zerbricht.</w:t>
        <w:br/>
        <w:t xml:space="preserve">Alle Wahrheit in allen vereinigt sich jetzt, aller Trug der Trüger zerbricht.</w:t>
        <w:br/>
        <w:t xml:space="preserve">Alle Wahrheit in allen vereinigt sich jetzt, aller Trug der Trüger zerbricht.</w:t>
        <w:br/>
        <w:t xml:space="preserve">Ja, alle Wahrheit in allen vereinigt sich jetzt, aller Trug der Trüger zerbricht.</w:t>
        <w:br/>
        <w:t xml:space="preserve">Ja zerbricht.</w:t>
        <w:br/>
        <w:t xml:space="preserve"/>
        <w:br/>
        <w:t xml:space="preserve">In nur Stunden brennt jetzt nieder Gottes Feuer in Kraft, was der Feind sich erbaut hat in Äonen der Nacht.</w:t>
        <w:br/>
        <w:t xml:space="preserve">In nur Stunden brennt jetzt nieder Gottes Feuer in Kraft, was der Feind sich erbaut hat in Äonen der Nacht. </w:t>
        <w:br/>
        <w:t xml:space="preserve">In nur Stunden brennt jetzt nieder Gottes Feuer in Kraft, was der Feind sich erbaut hat in Äonen der Nacht.</w:t>
        <w:br/>
        <w:t xml:space="preserve">In nur Stunden brennt jetzt nieder Gottes Feuer in Kraft, was der Feind sich erbaut hat in Äonen der Nacht.</w:t>
        <w:br/>
        <w:t xml:space="preserve">In nur Stunden brennt jetzt nieder Gottes Feuer in Kraft, was der Feind sich erbaut hat in Äonen der Nacht.</w:t>
        <w:br/>
        <w:t xml:space="preserve">In nur Stunden brennt jetzt nieder Gottes Feuer in Kraft, was der Feind sich erbaut hat in Äonen der Nacht.</w:t>
        <w:br/>
        <w:t xml:space="preserve">In nur Stunden brennt jetzt nieder Gottes Feuer in Kraft, was der Feind sich erbaut hat in Äonen der Nacht.</w:t>
        <w:br/>
        <w:t xml:space="preserve">In nur Stunden brennt jetzt nieder Gottes Feuer in Kraft, was der Feind sich erbaut hat in Äonen der Nacht.</w:t>
        <w:br/>
        <w:t xml:space="preserve">In nur Stunden brennt jetzt nieder Gottes Feuer in Kraft, was der Feind sich erbaut hat in Äonen der Nacht.</w:t>
        <w:br/>
        <w:t xml:space="preserve">In nur Stunden brennt jetzt nieder Gottes Feuer in Kraft, was der Feind sich erbaut hat in Äonen der Nacht.</w:t>
        <w:br/>
        <w:t xml:space="preserve"/>
        <w:br/>
        <w:t xml:space="preserve">In nur Stunden brennt jetzt nieder Gottes Feuer in Kraft, was der Feind sich erbaut hat in Äonen der Nacht.</w:t>
        <w:br/>
        <w:t xml:space="preserve">(In Äonen der Nacht, uhu.)</w:t>
        <w:br/>
        <w:t xml:space="preserve"/>
        <w:br/>
        <w:t xml:space="preserve">In nur Stunden brennt jetzt nieder Gottes Feuer in Kraft, was der Feind sich erbaut hat in Äonen der Nacht.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JoBra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#AZK - AZK-Konferenzen - </w:t>
      </w:r>
      <w:hyperlink w:history="true" r:id="rId21">
        <w:r w:rsidRPr="00F24C6F">
          <w:rPr>
            <w:rStyle w:val="Hyperlink"/>
          </w:rPr>
          <w:t>www.kla.tv/AZK</w:t>
        </w:r>
      </w:hyperlink>
      <w:r w:rsidR="0026191C">
        <w:rPr/>
        <w:br/>
      </w:r>
      <w:r w:rsidR="0026191C">
        <w:rPr/>
        <w:br/>
      </w:r>
      <w:r w:rsidRPr="002B28C8">
        <w:t xml:space="preserve">#AZK19 - 19. AZK-Konferenz - </w:t>
      </w:r>
      <w:hyperlink w:history="true" r:id="rId22">
        <w:r w:rsidRPr="00F24C6F">
          <w:rPr>
            <w:rStyle w:val="Hyperlink"/>
          </w:rPr>
          <w:t>www.kla.tv/AZK19</w:t>
        </w:r>
      </w:hyperlink>
      <w:r w:rsidR="0026191C">
        <w:rPr/>
        <w:br/>
      </w:r>
      <w:r w:rsidR="0026191C">
        <w:rPr/>
        <w:br/>
      </w:r>
      <w:r w:rsidRPr="002B28C8">
        <w:t xml:space="preserve">#Hits - Kla.TV-Hits - </w:t>
      </w:r>
      <w:hyperlink w:history="true" r:id="rId23">
        <w:r w:rsidRPr="00F24C6F">
          <w:rPr>
            <w:rStyle w:val="Hyperlink"/>
          </w:rPr>
          <w:t>www.kla.tv/Hits</w:t>
        </w:r>
      </w:hyperlink>
      <w:r w:rsidR="0026191C">
        <w:rPr/>
        <w:br/>
      </w:r>
      <w:r w:rsidR="0026191C">
        <w:rPr/>
        <w:br/>
      </w:r>
      <w:r w:rsidRPr="002B28C8">
        <w:t xml:space="preserve">#AZK-Lieder - </w:t>
      </w:r>
      <w:hyperlink w:history="true" r:id="rId24">
        <w:r w:rsidRPr="00F24C6F">
          <w:rPr>
            <w:rStyle w:val="Hyperlink"/>
          </w:rPr>
          <w:t>www.kla.tv/AZK-Lieder</w:t>
        </w:r>
      </w:hyperlink>
      <w:r w:rsidR="0026191C">
        <w:rPr/>
        <w:br/>
      </w:r>
      <w:r w:rsidR="0026191C">
        <w:rPr/>
        <w:br/>
      </w:r>
      <w:r w:rsidRPr="002B28C8">
        <w:t xml:space="preserve">#Kultur - </w:t>
      </w:r>
      <w:hyperlink w:history="true" r:id="rId25">
        <w:r w:rsidRPr="00F24C6F">
          <w:rPr>
            <w:rStyle w:val="Hyperlink"/>
          </w:rPr>
          <w:t>www.kla.tv/Kultur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19. AZK: ♫ „Etwas tut sich“ ♫ von Johannes Brändli mit Swisschor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www.kla.tv/27436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12.11.2023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 TargetMode="External" Id="rId21" /><Relationship Type="http://schemas.openxmlformats.org/officeDocument/2006/relationships/hyperlink" Target="https://www.kla.tv/AZK19" TargetMode="External" Id="rId22" /><Relationship Type="http://schemas.openxmlformats.org/officeDocument/2006/relationships/hyperlink" Target="https://www.kla.tv/Hits" TargetMode="External" Id="rId23" /><Relationship Type="http://schemas.openxmlformats.org/officeDocument/2006/relationships/hyperlink" Target="https://www.kla.tv/AZK-Lieder" TargetMode="External" Id="rId24" /><Relationship Type="http://schemas.openxmlformats.org/officeDocument/2006/relationships/hyperlink" Target="https://www.kla.tv/Kultu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19. AZK: ♫ „Etwas tut sich“ ♫ von Johannes Brändli mit Swisschor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