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9801df5b486f4b43" /><Relationship Type="http://schemas.openxmlformats.org/package/2006/relationships/metadata/core-properties" Target="/package/services/metadata/core-properties/38a2f87d71fb423fb39c70f436a3777d.psmdcp" Id="R1c1f0453469b4709"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5G: Mobil iletişim radyasyonunun insanlar üzerindeki etkisi</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Transition-news'in yeni belgeselinde, yeni 5G mobil radyasyonun sağlık riskleri ele alınmaktadır. Mikrodalga radyasyon seviyeleri yüz kat daha yüksek olan bu teknoloji, daha hızlı bir iletim hızına sahiptir, ancak bunun bedeli de yüksektir! İnsan sağlığı ve çevre üzerindeki sağlık etkileri konusunda hiçbir çalışma yapılmamıştır. Onkolog Lennart Hardell, şu ana kadar bu teknolojinin gerçek hayatta insanlar üzerindeki sağlık etkilerini inceleyen tek kişidir. 5G'nin etkilenen kişilerin yaşamlarına nasıl etki ettiği, bu belgeselde başka kişiler tarafından da anlatılmaktadır.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5G - Gizemli hikaye</w:t>
        <w:br/>
        <w:t xml:space="preserve"/>
        <w:br/>
        <w:t xml:space="preserve">MedUX tarafından hazırlanan bir raporda Stockholm, 2025 yılında Avrupa'da en iyi 5G deneyimine sahip şehir seçildi. Bu duyurunun ardında çok daha az olumlu bir gerçeklik yatıyor. </w:t>
        <w:br/>
        <w:t xml:space="preserve"/>
        <w:br/>
        <w:t xml:space="preserve">Films ve Caetera sunar: 5G - Gizemli hikaye </w:t>
        <w:br/>
        <w:t xml:space="preserve"/>
        <w:br/>
        <w:t xml:space="preserve">Stockholm, İsveç</w:t>
        <w:br/>
        <w:t xml:space="preserve"/>
        <w:br/>
        <w:t xml:space="preserve">[Mona Nilsson, Swedish Radiation Protection Foundation (İsveç Radyasyondan Korunma Vakfı)]</w:t>
        <w:br/>
        <w:t xml:space="preserve">5G, 2020 yılında İsveç'te ve diğer birçok ülkede tanıtıldı. Bu yeni teknolojinin çok daha yüksek iletim hızları sunduğu ve 3G ve 4G'den daha yüksek frekanslar kullandığı söyleniyor. 5G, önceki sistemlere göre 10 ila 100 kat daha yüksek düzeyde mikrodalga radyasyon yaymaktadır. 5G'nin kullanımı, bu yeni teknolojinin sağlık üzerindeki etkilerini araştırmak üzere önceden herhangi bir çalışma yapılmadan başlamıştır.</w:t>
        <w:br/>
        <w:t xml:space="preserve"/>
        <w:br/>
        <w:t xml:space="preserve">[Lennart Hardell - MD PhD, Onkoloji Profesörü]</w:t>
        <w:br/>
        <w:t xml:space="preserve">Ben bir doktorum, bir onkoloğum, kanser hastalarını tedavi ettim. Agent Orange konusu İsveç'te de gündeme geldiğinde çevresel faktörleri ve kanser risklerini araştırmaya başladım. Bu 60'lı ve 70'li yıllardaydı ve 80'lerde ya da 70'lerin sonunda ormanda Agent Orange ile püskürtülen belirli bir kanser türüne sahip hastalarım vardı. O zamanlar bunun bir dioksin sorunu, bir TCDD zehirlenmesi sorunu olduğu yaygın olarak bilinmiyordu. PCB'ler ve kanser riskleri gibi kalıcı organik kirleticiler üzerine başka çalışmalar da yaptım. Ve son olarak, radyofrekans radyasyon ve kanser riskleri üzerine yirmi yıl ya da daha uzun bir süre araştırma yaptım. Kanser riskleri, özellikle de cep telefonu kullanımı ve beyin, glioma ve ayrıca işitme, akustik nöroma için kanser riskleri üzerine bir dizi çalışma yayınladık. Bizim ve diğer çalışmalar, birkaç yıl, 10 yıl veya daha uzun süre cep telefonu kullandıysanız kanser riskinin iki ila üç kat daha yüksek olduğunu göstermiştir. O andan itibaren, radyo frekanslarının, özellikle de 5G'nin devreye girmesiyle gerçekten artan bir sorun olan radyo direklerinden kaynaklanan çevresel etkilerini inceledik.</w:t>
        <w:br/>
        <w:t xml:space="preserve"/>
        <w:br/>
        <w:t xml:space="preserve">[Per Shapiro, gazeteci - The People’s Radio]</w:t>
        <w:br/>
        <w:t xml:space="preserve">Ben bir gazeteciyim - genellikle araştırmacı muhabir olarak adlandırılırım - ve özellikle radyo için pek çok belgesel yaptım. Uzun yıllar İsveç Kamu Hizmeti için çalıştım, çoğunlukla radyo ve biraz da televizyon için. Birkaç yıl önce kendi kanalımı kurdum, Folkets Radio - Halkın Radyosu. Sanırım 5G'nin tanıtıldığı zamanlardı. Stockholm'de arabayla dolaşıp evlerde ölçümler yapan bir adam tanıyordum. Bana bir günlüğüne onunla gitme fırsatı sunuldu. Kayıt cihazımı ve mikrofonumu yanıma alarak Stockholm'de dolaştık ve bu durumdan şikayetçi olan insanlarla tanıştık. Stockholm'ün bir banliyösü olan Kista'daki bir mahallede, sanırım İran kökenli bir kadın, evinin çatısında, tavanının hemen üzerinde bir sürü anten olduğundan şikayet ediyordu. Kızı geceleri burnu kanayarak ve her türlü sorunla uyanıyordu ve kadın gerçekten çaresizdi. Onunla bir röportaj yaptım ve çok üzücüydü ama hiçbir şey hissedemiyordum. Ben de ona bana dairesinde gerçekten kötü olduğunu düşündüğü bir yer gösterip gösteremeyeceğini sordum. Ve dedi ki: İşte yemek masası, artık kullanmıyoruz, çünkü buraya gelen ve hakkında hiçbir şey bilmeyen insanlar bile dairede garip bir şey olup olmadığını soruyor. Ben de tamam dedim ve orada oturup kronometremi ve kayıt cihazımı çalıştırdım ve hiçbir şey olmadı - bir dakika, iki dakika, üç dakika boyunca. Ama dört dakika sonra elimi ve kolumu sıkıştırmaya başladı ve gittikçe kötüleşti. Yedi dakika sonra karar verdim, evet, bir şeyler hissediyorum ve teşekkür ederim dedim. Asansörden indiğimde göğsümün üzerinde bir fil duruyormuş gibi hissettim. Nefes alamıyordum ve birkaç saniye nefes alamadım. Ve ilk kez o zaman gerçekten bir etkisi olduğunu hissettim.</w:t>
        <w:br/>
        <w:t xml:space="preserve"/>
        <w:br/>
        <w:t xml:space="preserve">[Mona Nilsson]</w:t>
        <w:br/>
        <w:t xml:space="preserve">5G'nin önceden güvenlik çalışmaları yapılmadan kullanıma sunulması, 5G'nin kullanıma sunulmasından önce güvenlik çalışmalarının yapılmasını talep eden bazı bilim insanlarını kızdırdı. 5G'nin daha yüksek radyasyon seviyeleri ve yeni frekansların kullanımı nedeniyle potansiyel olarak ciddi sağlık sonuçlarına yol açabileceğinden endişe duyuyorlardı. Ayrıca 2G, 3G ve 4G gibi önceki sistemlerin zararlı etkilerinin 5G antenlerinin eşik değerlerinin çok altında gerçekleştiğini vurgulamışlardır.</w:t>
        <w:br/>
        <w:t xml:space="preserve"/>
        <w:br/>
        <w:t xml:space="preserve">[Per Shapiro, gazeteci]</w:t>
        <w:br/>
        <w:t xml:space="preserve">Bir ya da iki yıl sonra buraya taşındım ve göğsümde bir tür ağrı hissettim. Ve düşündüm ki, normalde böyle bir şeyim olmazdı. Kendime bunu neden yaptığımı sordum. Ancak tam da bu konu hakkında düşünürken aklıma geldi: Ya bu 5G kulesi beni gerçekten etkilerse? Ben de görüştüğüm kişilerden birinde bu tür bir ölçüm cihazı, EMF ölçüm cihazı olduğunu ve bana gelip ölçüm yapıp yapamayacağını sordum. O da bunu yaptı ve şöyle dedi: "Oh, yatak odanızdaki radyasyon seviyesi gerçekten oldukça yüksek."</w:t>
        <w:br/>
        <w:t xml:space="preserve"/>
        <w:br/>
        <w:t xml:space="preserve">[Mona Nilsson]</w:t>
        <w:br/>
        <w:t xml:space="preserve">Swedish Radiation Protection Foundation,</w:t>
        <w:br/>
        <w:t xml:space="preserve">5G verici istasyonlarının dairelerinin veya evlerinin yakınına kurulmasının ardından uyku bozuklukları, baş ağrısı, baş dönmesi, kalp sorunları gibi çeşitli semptomlardan şikayet eden bir dizi kişi tarafından arandı. Bunlar, cep telefonu direklerinin yakınında yaşayan insanlarda son 25 yılda yapılan bilimsel çalışmalarda tespit edilen semptomlarla tamamen aynıdır. Dr. Lennart Hardell, 5G'nin sağlık üzerindeki etkilerini ve radyasyon seviyelerini araştırmamızı önermişti. Şu ana kadar sekiz vaka çalışması ve çalışmaların bir özetini yayınladık. Bu vaka çalışmalarının şu ana kadar 5G'nin gerçek hayatta insanlar için sağlık sonuçlarını araştıran tek çalışma olması korkutucudur.</w:t>
        <w:br/>
        <w:t xml:space="preserve"/>
        <w:br/>
        <w:t xml:space="preserve">[Lennart Hardell]</w:t>
        <w:br/>
        <w:t xml:space="preserve">Bildiğim kadarıyla bu tür bir araştırma dünyanın başka hiçbir yerinde yapılmıyor. Ancak, 5G'nin binalarına veya sokağın karşısına kurulmasından sonra semptomlarını bildiren vaka raporları olmuştur. Bu kişilerde baş ağrısı, yorgunluk, uyku bozuklukları gibi mikrodalga sendromu olarak kategorize edilebilecek tipik semptomlar görülmüştür. Elbette kas ağrısı ve mide veya kalp sorunlarına da neden olabilir. Dolayısıyla birçok semptom vardır ve radyasyona maruz kaldığınızda çok hızlı bir şekilde gelişebilirler - üzerinde çalışmadığımız, uzun vadeli bir sonuç olan kanserden farklı olarak. 5G İsveç'te dört ya da beş yıl önce, 2020'de başlatıldı - ve sonuç olarak kanser 10, 15 ya da 20 yıl içinde belirgin hale gelecek. Hem uzun vadeli bir sonuç olarak kanser riskiniz var, hem de bazı insanlarda görülen bazılarında ise görülmeyen akut semptomlarınız var. Birçok kişide muhtemelen zaten vardır, ancak radyofrekans radyasyonu ile bağlantısının farkında değildirler. Ayrıca, klasik provokasyon çalışmaları gibi çünkü bu insanların çoğu ofislerini veya evlerini terk edip başka bir yerde yaşamak zorunda kaldılar ve semptomları çok kısa bir süre içinde, birkaç gün içinde kayboldu.</w:t>
        <w:br/>
        <w:t xml:space="preserve"/>
        <w:br/>
        <w:t xml:space="preserve">[Per Bjursten, mühendis]</w:t>
        <w:br/>
        <w:t xml:space="preserve">Neredeyse 30 yıldır dairemde yaşıyorum. Ve uzun yıllardır evimin yakınında 3G ve 4G verici istasyonları var. Ancak 5G'ye yükseltildikten sonra çok daha fazla anten kuruldu. Anten elemanları üç kat daha büyüktü. Beni endişelendiren şey, doğrudan daireme doğrultulmuş olduğunu görmemdi. Ve yaşadığım evden daha alçak bir evin üzerine yerleştirilmişti. Evimin hemen önündeydi ve daha sonra ölçtüm, dairemden yaklaşık 22 metre uzaktaydı. İlk hafta, her gece saat 10 ya da 11'de güçlü bir çarpıntı hissettiğimi fark ettim. Ve sabah evden çıkana kadar bütün gece sürdü. Ve hatırladım: Hafta sonu yaklaşırken kalbim Cuma gecesinden Pazartesi sabahına kadar durmaksızın çarpıyordu. Artık enerjim kalmamıştı ve başım ağrımaya başlamıştı. Eski kız arkadaşım beni ziyarete geldi. Oturma odamda yarım saat oturduktan sonra beyninde bir ağrı hissetti, ağlamaya başladı ve sordu: Ne oluyor burada? Ne oluyor burada? Bu anten mi, 5G anteni mi? Neler oluyor burada?</w:t>
        <w:br/>
        <w:t xml:space="preserve"/>
        <w:br/>
        <w:t xml:space="preserve">[Thomas, telekomünikasyon mühendisi, BT danışmanı]</w:t>
        <w:br/>
        <w:t xml:space="preserve">On yıl boyunca aynı dairede yaşadıktan sonra Kasım 2021'de çatıda çalışma yapıldığını fark ettim. Etrafa sordum ve İsveç'teki ana telefon sağlayıcılarından birinin çatıya yeni 5G antenleri kuracağını öğrendim. Daha önce çatıda eski bir telekomünikasyon sistemi için mevcut bir verici istasyonu vardı. Mikrodalga radyasyonunu ölçmenin mümkün olduğunu biliyordum. Bu nedenle, kurulmadan önce düzgün ölçüm yapabilecek bir profesyonelle iletişime geçtim. Bu yüzden 5G anteni kurulmadan önce ölçümler yaptık.</w:t>
        <w:br/>
        <w:t xml:space="preserve"/>
        <w:br/>
        <w:t xml:space="preserve">[Kerstin, ergoterapist]</w:t>
        <w:br/>
        <w:t xml:space="preserve">5G kurulduğunda, çok hızlı bir şekilde net semptomlar aldım. Baş ağrısı, baş dönmesi, kulak çınlaması ve kaşıntı ile kendimi çok kötü hissettim. Başka bir odada uyumaya çalıştım. Orada biraz daha iyi hissettim ama çok değil. Bunun bir plasebo etkisi olabileceğinin, düşünce ve duyguların yargıyı etkilediğinin farkındaydım. İş yerinde, iç mekanda, dış mekanda, farklı odalarda ve diğer insanların evlerinde nasıl hissettiğimi dikkatle gözlemledim. Aynı semptomlar evdeyken de geri geldi ve özellikle yataktayken daha da kötüydü.</w:t>
        <w:br/>
        <w:t xml:space="preserve"/>
        <w:br/>
        <w:t xml:space="preserve">[Thomas, telekomünikasyon mühendisi, BT danışmanı]</w:t>
        <w:br/>
        <w:t xml:space="preserve">Devreye alındığını fark ettiğimizde, ölçümleri yapan uzmanla tekrar iletişime geçtim. Artık ölçebildiği radyasyon seviyeleri karşısında şöyle dedi: "Burada yaşayamazsınız, bavullarınızı toplayın!" Anten değişikliğinden önce, eski sistemle metrekare başına 6.000 mikrowatt ölçtük. Kurulumdan sonra, antenler çalışır durumdayken, cihazın ölçebileceği maksimum değer olan metrekare başına en az 2,5 milyon mikrowatt ölçtük. Özellikle de Kerstin'in uyuduğu yatakta. Daha sonra eşyalarımızı topladık ve bir çekyat ile bir masanın bulunduğu 30 metrekarelik bir daireye taşındık. Sonra iki hafta uzak kaldım. Geri döndüğümde eski dairede yalnız yaşamaya çalıştım. İşte o zaman semptomlarım belirginleşti: Bulantı, ciltte kızarıklık, kulak çınlaması, burun kanaması, baş dönmesi. Ben de burada kalamayacağımı anladım ve Kerstin'in küçük dairesine taşındım. Belirtiler birkaç gün içinde kayboldu. Semptomların dairemizle ve çatıdaki şeyle ilgili olduğu çok açıktı.</w:t>
        <w:br/>
        <w:t xml:space="preserve"/>
        <w:br/>
        <w:t xml:space="preserve">[Lennart Hardell]</w:t>
        <w:br/>
        <w:t xml:space="preserve">Bazı durumlarda önceden ölçümler yaptık. Düşük değillerdi ama farklı bir teknolojiydi. Metrekare başına belki birkaç bin mikrowatt. Ancak bu o zamanlar 3G veya 4G idi, 5G'den önce var olan radyasyon türleri. Ancak 5G kurulduğunda, çok hızlı bir şekilde semptomlar aldılar. Bu insanların aslında önceki nesillere katlanmaları ilginç. Ancak 5G ile birlikte bu sayısız semptom ortaya çıktı.</w:t>
        <w:br/>
        <w:t xml:space="preserve"/>
        <w:br/>
        <w:t xml:space="preserve">[Per Bjursten, mühendis]</w:t>
        <w:br/>
        <w:t xml:space="preserve">Hayatımda daha önce hiç hissetmediğim aşırı bir acıydı. Şimdiye kadar yaşadığım en şiddetli acıydı. Ve bu birkaç kez oldu. Öleceğimi sandım. Böylece bağlantıları buldum ve antende bir sorun olduğunu fark ettim. Bu çok tehlikeli. Buradan çıkmam lazım. Farklı insanlarla kalabildim, bu benim kurtuluşum oldu, aksi takdirde bir otele taşınmak zorunda kalacaktım. Durumu kontrol altına alamazsam evsiz kalmaktan korkuyordum. Eşyalarımı almak için daireme her döndüğümde semptomlarım daha da kötüleşti. Her seferinde. Ve 6 ila 8 saat sonra ortaya çıkan ve bazen ertesi güne kadar süren bir semptom modeli fark ettim. Beş gün boyunca başımın ağrıdığını fark ettim. Bu süre zarfında çalışmak zordu. Radyasyona karşı giderek daha hassas hale geldim, öyle ki artık Bluetooth ile çalışan bilgisayar faremi bile aşırı acı çekmeden tutamıyordum. Ve onları yıllardır kullanıyordum. Birdenbire onu daha fazla tutamadım. Giderek daha fazla elektro-duyarlılık gözlemledim. Dairemde radyasyona maruz kaldığım süre uzadıkça durumum daha da kötüleşti.</w:t>
        <w:br/>
        <w:t xml:space="preserve"/>
        <w:br/>
        <w:t xml:space="preserve">[Mona Nilsson] </w:t>
        <w:br/>
        <w:t xml:space="preserve">Hükümetlerimiz ve endüstri, 5G radyasyonunun sağlık açısından hiçbir risk taşımadığını, çünkü bizi zarardan koruyan sözde sınırlarımız olduğunu iddia ediyor. Ancak, bizi yalnızca bir saatlik aşırı yüksek radyasyondan sonra gözlemlenen ani "ısınma etkisinden" korurlar. Bu nedenle, bizi uzun süreli radyasyonun kanser, uyku bozuklukları, baş ağrısı, kalp sorunları veya ısınmadan kaynaklanmayan diğer zararlı etkileri gibi diğer sonuçlarından korumazlar. Bu nedenle çoğu bilim insanı bu limitlerin sağlık hasarlarına karşı koruma sağlamak için yeterli olduğunu düşünmemektedir. Sınır değerler neden artık koruyucu değil? Cevap, sektör için önemli olduklarıdır. Çoğu ülke tarafından kabul edilen bu sınırlar ICNIRP, Dünya Sağlık Örgütü DSÖ ve Avrupa Komisyonu gibi etkili kuruluşlar tarafından tavsiye edilmiştir. Hem ICNIRP hem de DSÖ, halk sağlığından ziyade endüstrinin çıkarlarını temsil etmekle eleştirilmektedir. Hatta Dünya Sağlık Örgütü uzun yıllar boyunca telekomünikasyon endüstrisinden bu limitleri teşvik etmek için bağış almıştır. ICNIRP de endüstri ile bağlantıları olduğu için eleştirilmektedir.</w:t>
        <w:br/>
        <w:t xml:space="preserve"/>
        <w:br/>
        <w:t xml:space="preserve">[Lennart Hardell]</w:t>
        <w:br/>
        <w:t xml:space="preserve">Bu teknolojide bir sorun var, çünkü hızlı bir şekilde açılıp kapanıyor – &lt;i&gt;MIMO&lt;/i&gt; olarak adlandırılan, radyasyonun çoklu giriş çoklu çıkışı. Bu, tüm insan vücuduna yönelik bir bombardımandır ve özellikle sorunlu görünmektedir. Mekanizmalardan biri çok dinlendirici olmaması olabilir. Bir toksin ya da radyasyon hücresel düzeyde nüfuz ederse, hasar meydana gelebilir. Ancak normalde hücrelerde bir onarım mekanizması da vardır. Bu 5G ile mümkün değildir çünkü çok hızlıdır ve insan vücudu için bu toksikolojik etkileri yaratan çok yüksek bir seviyede titreşir. Bu, kanser tedavisinde radyoterapide kullanılır. Dozu günde bir kez uygulamak yerine, bölerek iki kez verebiliriz; bir doz radyasyon sabah ve diğeri öğleden sonra olmak üzere. Ve aynı dozun günde iki doza bölündüğünde kanser hücresi için çok daha toksik olduğunu biliyoruz. Bunun nedeni onarım mekanizmasıdır, yani kısa aralıklarla uygulandığında vücudun radyasyonun neden olduğu hasarı onaracak zamanı yoktur.</w:t>
        <w:br/>
        <w:t xml:space="preserve"/>
        <w:br/>
        <w:t xml:space="preserve">[Per Bjursten, mühendis]</w:t>
        <w:br/>
        <w:t xml:space="preserve">Bu yüzden WLAN ve Bluetooth konusunda çok hassaslaştım. Başka bir daireye taşındığımda çok hasta oldum. Hâlâ çok kötü bir durumdaydım ve her türlü elektromanyetik radyasyona karşı son derece hassastım. Bu bir sorun, eğer etkilenirseniz, artık neredeyse bir apartman dairesinde yaşayamazsınız çünkü bugün orada çok yüksek düzeyde radyasyon var - komşulardan bile, çünkü Bluetooth hoparlörleri, WLAN yönlendiricileri, örgü ağları var. Bugün insanları hasta eden bir toplum inşa ettik.</w:t>
        <w:br/>
        <w:t xml:space="preserve"/>
        <w:br/>
        <w:t xml:space="preserve">[Mona Nilsson]</w:t>
        <w:br/>
        <w:t xml:space="preserve">Bu, Ericsson temsilcisi tarafından 2017 yılında 5G ağının kullanıma sunulması için EMF sınırları hakkında yapılan bir sunumdur. Yasak bölge, insanların uzun süre yaşayamayacağı veya kalamayacağı bölgedir. Eğer Ericsson 100 kat daha düşük - ya da başka bir deyişle ICNIRP limitlerinden 100 kat daha katı - limitler benimsemek zorunda kalsaydı, o zaman ICNIRP limitleri ile dışlama bölgesine kıyasla dışlama bölgesi çok büyük olurdu, bu sadece bu alan olurdu. Bu nedenle Ericsson için büyük bir sonuç doğurdu ve 100 kat daha düşük ICNIRP limitlerine sahip dışlama bölgesinin 5G'nin yaygınlaştırılmasını çok sorunlu veya imkansız hale getireceği sonucuna vardılar.</w:t>
        <w:br/>
        <w:t xml:space="preserve"/>
        <w:br/>
        <w:t xml:space="preserve">[Lennart Hardell]</w:t>
        <w:br/>
        <w:t xml:space="preserve">Öte yandan, burada 5G için çok sayıda iletim istasyonu var. Sanırım sekiz tane sayabiliriz. Ve bunlar yürüyen insanlara ve kafalara yakın, çünkü burada sadece bir tane böyle düz bina var. Ve burada çok yüksek seviyede radyasyon var. Şu anda metre başına 14, 15 voltumuz var, ancak çok daha yüksek değerler ölçtük. Eğer hareket eder ve radyasyonun geldiği yöne doğru gelirseniz, radyasyon çok daha yüksek, metre başına 30, 40 volt civarında olacaktır - ki bu da hayvan çalışmalarında kanser riskinin arttığının tespit edildiği metre başına 50 volta çok yakındır. Burası kesinlikle güvenli değil, mikrodalga sendromuna veya radyofrekans radyasyonunun neden olduğu semptomlara yakalanabileceğiniz bir yer. Eski şehir binalarla yoğun bir şekilde inşa edilmiştir ve çok dar sokaklara sahiptir, bu nedenle eski şehre ulaşmak için verici istasyonlarından çok yüksek radyasyon kurmuşlardır. Bu teknoloji yeterince gelişmemiştir ve toplum tarafından yeterince kontrol edilmemektedir. Ve tabii ki insanlar bunu anlamıyor ya da farkında değiller çünkü radyasyonun kokusunu alamazsınız. Görmezsiniz, hissetmezsiniz, vs. Bu, bir risk faktörü olduğunu fark etmediğiniz klasik bir çevresel faktördür. Aslında insanlar için kanserojen [DR1] grup 1 olan dioksinlerle aynıdır. Kokusunu almazsınız, hissetmezsiniz, tadını almazsınız. Çok benzer. Bu, artık çevremizde bulunan ve giderek güçlenen sessiz bir kanser faktörüdür.</w:t>
        <w:br/>
        <w:t xml:space="preserve"/>
        <w:br/>
        <w:t xml:space="preserve">[Mona Nilsson]</w:t>
        <w:br/>
        <w:t xml:space="preserve">Zararlı emisyonlar üzerindeki sınırlamalar genellikle halkı korumak için belirlenir ve daha sonra endüstri buna uymak zorundadır. Ancak bu durumda, limitler daha çok sektörün ihtiyaçlarını korumak için belirlenmiştir. Bu durum 5G'nin kullanıma sunulmasından önce belirgin hale gelmiştir. Endüstri, örneğin İtalya, Brüksel veya İsviçre'de olduğu gibi, ICNIRP ve WHO'nun limitlerinden daha düşük limitlere sahip olmaları için ülkelere ve bölgelere baskı yapmıştır. Aksi takdirde 5G inşa edilemezdi.</w:t>
        <w:br/>
        <w:t xml:space="preserve"/>
        <w:br/>
        <w:t xml:space="preserve">[Lennart Hardell]</w:t>
        <w:br/>
        <w:t xml:space="preserve">Memleketim olan Örebro yakınlarındaki on okulda ölçümler yaptım ve okul bahçesinde çok yüksek düzeyde radyasyon var. Metrekare başına yaklaşık 30-40.000 mikrowatt olan 10.000e mikrowatt, çeşitli çalışmalarda toksik seviyenin çok üzerindedir. Tüm yaş gruplarının etkilendiğini görebiliyoruz. Ancak literatürdeki diğer çalışmalardan çocukların genellikle yetişkinlerden çok daha hassas olduğunu biliyoruz. Bu da elbette, örneğin okulların durumu açısından endişe kaynağıdır. Çok fazla wifi kullanımımız var ve bunun okul çocukları için yorgunluk, baş ağrısı vb. ile artan bir sorun olduğunu biliyoruz.</w:t>
        <w:br/>
        <w:t xml:space="preserve"/>
        <w:br/>
        <w:t xml:space="preserve">[Mona Nilsson]</w:t>
        <w:br/>
        <w:t xml:space="preserve">Telekom endüstrisi elbette 5G'nin yaygınlaşmasını sağlayan ana oyuncudur. 5G'ye öncelikle nüfusun ihtiyaçları için değil, daha ziyade endüstrinin ihtiyaçları için ihtiyaç duyulmaktadır. Ne yazık ki endüstri, çalışma sonuçlarımıza ve yeni 5G teknolojilerinin ciddi sağlık sonuçlarına ilişkin raporlara ilgi göstermedi. Bunun yerine, sağlığa verilen zararı örtbas etmek için önlemler aldılar. Örneğin, dünyanın önde gelen 5G iletim istasyonları sağlayıcısı olan Ericsson'dan bir temsilci, ilk vaka çalışmamızı yayınlayan yayıncıya bir e-posta yazarak makalemizin geri çekilmesini istedi. Bu, endüstrinin gizlice sağlığa verdiği zararı örtbas etmeye çalıştığının ve sağlık etkilerinin objektif bir şekilde araştırılmasıyla ilgilenmediğinin kanıtıdır.</w:t>
        <w:br/>
        <w:t xml:space="preserve"/>
        <w:br/>
        <w:t xml:space="preserve">[Lennart Hardell]</w:t>
        <w:br/>
        <w:t xml:space="preserve">Bu vaka raporları önemlidir çünkü bir şeylerin döndüğüne dair tehlike işaretleridir. Bu ilk sinyal. Tıpkı o zamanlar hava kalitesine nasıl tepki verdiklerini görmek için madenlerdeki kanaryalar gibi. Eğer hastalanırlarsa, bu iyi olmadıklarının bir işaretiydi. Tarihe bakarsanız, birçok tıbbi bilginin vaka çalışmalarıyla, vaka raporlarıyla başladığını görürsünüz. Bu, burada bir şeylerin yanlış gittiğinin ilk işaretidir. Elbette bunların daha ileri çalışmalar ve daha büyük vaka serileri ile desteklenmesi gerekmektedir.</w:t>
        <w:br/>
        <w:t xml:space="preserve"/>
        <w:br/>
        <w:t xml:space="preserve">[Mona Nilsson]</w:t>
        <w:br/>
        <w:t xml:space="preserve">İnsanlar, hayır deme fırsatı verilmeden, rızaları alınmadan ve zarar vermediğini gösteren çalışmalar yapılmadan evlerinde bu radyasyona maruz kalmaya zorlanıyor. Aksine, zararlı olduğuna dair giderek daha fazla kanıt var ve giderek daha fazla bilim insanı sağlık riskleri konusunda uyarıda bulunuyor. Bu durum elbette demokratik bir toplumdan beklememiz gerekenin tam tersidir. Bu durum, endüstrinin toplumun bu risklerle nasıl başa çıkacağı konusunda çok fazla etkiye sahip olduğunu göstermektedir. Aynı zamanda ICNIRP, DSÖ ve Avrupa Komisyonu gibi bu kurum ve kuruluşların halkı koruduklarını iddia ettiklerini ancak korumadıklarını göstermektedir.</w:t>
        <w:br/>
        <w:t xml:space="preserve"/>
        <w:br/>
        <w:t xml:space="preserve">[Lennart Hardell]</w:t>
        <w:br/>
        <w:t xml:space="preserve">Bu seviyenin ICNIRP seviyelerinin altında olduğunu söylüyorsunuz. Ancak 5G'ye kesinlikle tıbbi açıdan bakarsanız, 6G'nin de var olmaması gerekir. Ancak bunu engelleyen güçler elbette çok güçlü. Bir tavsiye de elbette 5G'nin sökülmesi olacaktır. Bu, insanlara zorla dayatılan zehirli bir faktördür, çünkü insanlara sorulmamaktadır.</w:t>
        <w:br/>
        <w:t xml:space="preserve"/>
        <w:br/>
        <w:t xml:space="preserve"> ---------------</w:t>
        <w:br/>
        <w:t xml:space="preserve"/>
        <w:br/>
        <w:t xml:space="preserve">5G vaka çalışmalarındaki en yaygın ve şiddetli semptomlar arasında uyku bozuklukları, baş ağrısı, yorgunluk, sinirlilik, konsantrasyon sorunları, kısa süreli hafıza kaybı, duygusal sıkıntı, depresyon, anksiyete/panik, yüksek veya düzensiz nabız yer almaktadır. Bu semptomlar mikrodalga sendromuna karşılık gelmektedir. </w:t>
        <w:br/>
        <w:t xml:space="preserve"/>
        <w:br/>
        <w:t xml:space="preserve">5G antenlerinin yakınındaki evlerde ölçülen en yüksek radyasyon seviyesi 2,5 ila 3,18 milyon μW/m² arasındaydı. Bu seviye birkaç gün içinde hastalığa yol açmıştır. Bazı bilim insanları tarafından önerilen 1 ila 100 μW/m² seviyesinin oldukça üzerindedir. </w:t>
        <w:br/>
        <w:t xml:space="preserve">ICNIRP ve DSÖ tarafından önerilen sınır değerler 10 milyon μW/m²'dir. </w:t>
        <w:br/>
        <w:t xml:space="preserve"/>
        <w:br/>
        <w:t xml:space="preserve"/>
        <w:br/>
        <w:t xml:space="preserve">Cep telefonu radyasyonu mağdurları, şikayetleri nedeniyle genellikle susturulmaktadır. İçinde bulundukları durum endüstri, siyaset ve önde gelen medyanın anlatısına uymuyor. Bu yüzden önde gelen medya tarafından dinlenmiyorlar. Kural olarak, içinde bulundukları kötü durumu kamuoyunun dikkatine sunacak ve bir çare bulacak kimseleri yoktur.</w:t>
        <w:br/>
        <w:t xml:space="preserve"/>
        <w:br/>
        <w:t xml:space="preserve">Tam da bu kamusal şeffaflık eksikliğini gideren bir platform Vetopedia'dır.</w:t>
        <w:br/>
        <w:t xml:space="preserve"/>
        <w:br/>
        <w:t xml:space="preserve"/>
        <w:br/>
        <w:t xml:space="preserve">Cep telefonu hasarına tanık oldunuz mu? Muhalif seslerin özgür ansiklopedisi Vetopedia'da kalsın! www.vetopedia.org</w:t>
        <w:br/>
        <w:t xml:space="preserve"/>
        <w:br/>
        <w:t xml:space="preserve">Kendiniz etkileniyorsanız veya etkilenen birini tanıyorsanız, lütfen kayıt olun. Bu şekilde, kendinizi ve durumunuzu duyurabilirsiniz.</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hm.'dan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5G'nin sağlık riskleri hakkında yeni belgesel film</w:t>
        <w:rPr>
          <w:sz w:val="18"/>
        </w:rPr>
      </w:r>
      <w:r w:rsidR="0026191C">
        <w:rPr/>
        <w:br/>
      </w:r>
      <w:hyperlink w:history="true" r:id="R47d80e0453754e21">
        <w:r w:rsidRPr="00F24C6F">
          <w:rPr>
            <w:rStyle w:val="Hyperlink"/>
          </w:rPr>
          <w:rPr>
            <w:sz w:val="18"/>
          </w:rPr>
          <w:t>https://transition-news.org/neuer-dokumentarfilm-zu-den-gesundheitsgefahren-von-5g</w:t>
        </w:r>
      </w:hyperlink>
      <w:r w:rsidR="0026191C">
        <w:rPr/>
        <w:br/>
      </w:r>
      <w:r w:rsidR="0026191C">
        <w:rPr/>
        <w:br/>
      </w:r>
      <w:r w:rsidRPr="002B28C8">
        <w:t xml:space="preserve">‘5G — Anlatılmamış Hikaye’: Yeni Belgesel, Kablosuz Radyasyonun Sağlık Risklerini Gündeme Getiriyor </w:t>
        <w:rPr>
          <w:sz w:val="18"/>
        </w:rPr>
      </w:r>
      <w:hyperlink w:history="true" r:id="R646d6f44a92a4f34">
        <w:r w:rsidRPr="00F24C6F">
          <w:rPr>
            <w:rStyle w:val="Hyperlink"/>
          </w:rPr>
          <w:rPr>
            <w:sz w:val="18"/>
          </w:rPr>
          <w:t>https://childrenshealthdefense.org/defender/5g-the-untold-story-documentary-health-risks-wireless-radiation/</w:t>
        </w:r>
      </w:hyperlink>
      <w:r w:rsidR="0026191C">
        <w:rPr/>
        <w:br/>
      </w:r>
      <w:r w:rsidR="0026191C">
        <w:rPr/>
        <w:br/>
      </w:r>
      <w:r w:rsidRPr="002B28C8">
        <w:t xml:space="preserve">5G The untold Story</w:t>
        <w:rPr>
          <w:sz w:val="18"/>
        </w:rPr>
      </w:r>
      <w:r w:rsidR="0026191C">
        <w:rPr/>
        <w:br/>
      </w:r>
      <w:r w:rsidRPr="002B28C8">
        <w:t xml:space="preserve">SwedishRadiationProtectionFoundation</w:t>
        <w:rPr>
          <w:sz w:val="18"/>
        </w:rPr>
      </w:r>
      <w:r w:rsidR="0026191C">
        <w:rPr/>
        <w:br/>
      </w:r>
      <w:hyperlink w:history="true" r:id="Re3590d4357c64dbd">
        <w:r w:rsidRPr="00F24C6F">
          <w:rPr>
            <w:rStyle w:val="Hyperlink"/>
          </w:rPr>
          <w:rPr>
            <w:sz w:val="18"/>
          </w:rPr>
          <w:t>https://www.youtube.com/watch?v=7-4NaHu9Eo4</w:t>
        </w:r>
      </w:hyperlink>
      <w:r w:rsidRPr="002B28C8">
        <w:t xml:space="preserve">]</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2f087ebcbb044d9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fa393bf32e134e9d">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a3d53a01d7c0451c">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a98b4d330f094053">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a7ef4f189b4b47e5">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08b19aef7fd64cf8">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5G: Mobil iletişim radyasyonunun insanlar üzerindeki etkisi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www.kla.tv/38650</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23.08.2025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transition-news.org/neuer-dokumentarfilm-zu-den-gesundheitsgefahren-von-5g" TargetMode="External" Id="R47d80e0453754e21" /><Relationship Type="http://schemas.openxmlformats.org/officeDocument/2006/relationships/hyperlink" Target="https://childrenshealthdefense.org/defender/5g-the-untold-story-documentary-health-risks-wireless-radiation/" TargetMode="External" Id="R646d6f44a92a4f34" /><Relationship Type="http://schemas.openxmlformats.org/officeDocument/2006/relationships/hyperlink" Target="https://www.youtube.com/watch?v=7-4NaHu9Eo4" TargetMode="External" Id="Re3590d4357c64dbd" /><Relationship Type="http://schemas.openxmlformats.org/officeDocument/2006/relationships/hyperlink" Target="https://www.kla.tv/tr" TargetMode="External" Id="R2f087ebcbb044d9a" /><Relationship Type="http://schemas.openxmlformats.org/officeDocument/2006/relationships/hyperlink" Target="https://www.kla.tv/tr" TargetMode="External" Id="Rfa393bf32e134e9d" /><Relationship Type="http://schemas.openxmlformats.org/officeDocument/2006/relationships/hyperlink" Target="https://www.kla.tv/abo&amp;lang=tr" TargetMode="External" Id="Ra3d53a01d7c0451c" /><Relationship Type="http://schemas.openxmlformats.org/officeDocument/2006/relationships/hyperlink" Target="https://www.kla.tv/vernetzung&amp;lang=tr" TargetMode="External" Id="Ra98b4d330f094053" /><Relationship Type="http://schemas.openxmlformats.org/officeDocument/2006/relationships/hyperlink" Target="https://www.kla.tv/licence" TargetMode="External" Id="Ra7ef4f189b4b47e5" /><Relationship Type="http://schemas.openxmlformats.org/officeDocument/2006/relationships/hyperlink" Target="https://www.kla.tv/licence" TargetMode="External" Id="R08b19aef7fd64cf8"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8650"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8650"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2857</ap:Words>
  <ap:DocSecurity>0</ap:DocSecurity>
  <ap:ScaleCrop>false</ap:ScaleCrop>
  <ap:HeadingPairs>
    <vt:vector baseType="variant" size="2">
      <vt:variant>
        <vt:lpstr>5G: Mobil iletişim radyasyonunun insanlar üzerindeki etkisi</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