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f6e02a57c59455e" /><Relationship Type="http://schemas.openxmlformats.org/package/2006/relationships/metadata/core-properties" Target="/package/services/metadata/core-properties/18a700c8dc1d408ca15f800224733af1.psmdcp" Id="R9e371211f269499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Yüksek dereceli masonlar sağlık diktatörlüğü planlıyor -  7 Nisan 2026 Dünya Sağlık Günü'nde için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DSÖ, sözde dünya çapında sağlığı teşvik etmek istiyor. Ancak eylemleri, son yıllarda defalarca şüpheli salgınlar ilan ettiğini ve ilaç endüstrisinin aşı tavsiyelerinden büyük ölçüde kâr ettiğini gösteriyor. DSÖ'nun arkasında kimler var ve ilaç endüstrisiyle ne kadar sıkı bir bağı var? Son 100 yılda tıbbın gelişimi üzerinde etkisi ne olmuştur? Bütün bunların yüksek dereceli masonlukla ne ilgisi var ve neden DSÖ ve planladığı uluslararası sağlık düzenlemeleri konusunda uyarıda bulunulması gerekiyor? Bu belgeselde, DSÖ ile yüksek dereceli masonluk arasında hangi bağlantılar olduğunu ve bununla hangi gerçek hedeflerin takip edildiğini öğrenin.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[Tanıtım]</w:t>
        <w:br/>
        <w:t xml:space="preserve">İddiaya göre DSÖ, küresel sağlığı geliştirmeyi amaçlıyor. Bununla birlikte, eylemleri, son yıllarda defalarca şüpheli pandemiler ilan ettiğini ve ilaç endüstrisinin aşılama tavsiyelerinden büyük ölçüde kâr ettiğini göstermektedir. DSÖ'nün arkasında kim var ve ilaç endüstrisi ile ne kadar yakından bağlantılı? Son 100 yılda tıbbın gelişimi üzerinde nasıl bir etkileri oldu? Tüm bunların Yüksek dereceli masonluk ile ne ilgisi var ve neden DSÖ'ye ve onun planladığı uluslararası sağlık düzenlemelerine karşı uyarıda bulunmalıyız? Bizi izlemeye devam edin ve bu programda, DSÖ ve ilaç endüstrisinin arkasında gerçekte kimlerin olduğu ve hangi hedefleri güttükleri konusunda çarpıcı gerçekleri öğrenin.</w:t>
        <w:br/>
        <w:t xml:space="preserve"/>
        <w:br/>
        <w:t xml:space="preserve">[Moderasyon]</w:t>
        <w:br/>
        <w:t xml:space="preserve">7 Nisan Dünya Sağlık Günü, 1948 yılında kurulan Dünya Sağlık Örgütü (DSÖ) tarafından düzenlenen küresel bir eylem günüdür. Bu gün 1954 yılından bu yana her yıl 7 Nisan'da kutlanmaktadır ve kendi sunumuna göre her yıl küresel öneme sahip yeni bir sağlık konusuna odaklanmaktadır. Örneğin, DSÖ 2025 yılında anne ve yeni doğan sağlığına öncelik vermiştir. [1]</w:t>
        <w:br/>
        <w:t xml:space="preserve">İlk bakışta DSÖ, 8,3 milyardan fazla insanın yaşadığı bu dünya için mantıklı bir kuruluş gibi görünmektedir ve küresel sağlığın geliştirilmesi iyi bir hedef gibi görünmektedir. Bununla birlikte, DSÖ'nün öncelikle kâr odaklı bir ilaç endüstrisini desteklediği giderek daha açık hale gelmektedir. Son yıllarda DSÖ, ilaç endüstrisinin ilaç ve aşı satışından kâr elde ettiği ve bu süreçte kelimenin tam anlamıyla cesetlerin üzerinden geçtiği şüpheli pandemileri defalarca ilan etti. 2005'teki kuş gribinden başlayarak, 2009'daki domuz gribine ve son olarak da COVID-19'a kadar. Kla.TV, pandemiden çıkar sağlayanların DSÖ'yu nasıl yönlendirdiğini anlattı. [www.kla.tv/23028]</w:t>
        <w:br/>
        <w:t xml:space="preserve">DSÖ, aynı zamanda küresel bir pandemi anlaşması ve uluslararası sağlık düzenlemelerinin getirilmesi yoluyla, kendi yönettiği küresel bir sağlık diktatörlüğünü kademeli olarak kurmaktadır. Bu bağlamda Kla.TV, DSÖ'nün uluslararası hukuku nasıl çiğnediğini haberleştirdi. [www.kla.tv/29792] [2, 3]</w:t>
        <w:br/>
        <w:t xml:space="preserve"/>
        <w:br/>
        <w:t xml:space="preserve">DSÖ, küresel sağlığı teşvik etmek isteyen bir sağlık örgütünden çok daha fazlasıdır! DSÖ'nün arkasında kimin olduğunu ve gerçekte hangi hedeflerin takip edildiğini öğrenmek için sorulması gereken ilk soru şudur:</w:t>
        <w:br/>
        <w:t xml:space="preserve"/>
        <w:br/>
        <w:t xml:space="preserve">[Kadın konuşmacı] </w:t>
        <w:br/>
        <w:t xml:space="preserve">Dünya Sağlık Örgütü'nü kim kurdu ve kim finanse ediyor?</w:t>
        <w:br/>
        <w:t xml:space="preserve">[Konuşmacı]</w:t>
        <w:br/>
        <w:t xml:space="preserve">Kuruluşu hakkında şunlar bilinmektedir:</w:t>
        <w:br/>
        <w:t xml:space="preserve">DSÖ, Birleşmiş Milletler'in (BM) bir alt kuruluşudur. Ve neredeyse aynı şekilde, aynı 193 BM üyesi ülke aynı zamanda DSÖ'nün de üyesidir. John D. Rockefeller Jr. (1874–1960), ailenin "Rockefeller Vakfı'nın" başkanı olarak hem Birleşmiş Milletler'in hem de DSÖ kuruluşunda yer almıştır. John D. Rockefeller Jr. 24 Ekim 1949 tarihinde New York'taki BM merkezinin temelinin atıldığı araziyi bağışlamıştır. DSÖ'nün öncül kuruluşu 1921 yılında kurulmuş ve Milletler Cemiyeti Sağlık Örgütü ya da kısaca LNHO olarak adlandırılmıştır. Rockefeller Vakfı'nın etkisi bu aşamada zaten belirgindi. Haziran 1922'de Rockefeller Vakfı ilk kez LNHO'ya fon taahhüdünde bulundu. O dönemde John D. Rockefeller Jr. Rockefeller Vakfı'nın başkanıydı.</w:t>
        <w:br/>
        <w:t xml:space="preserve">Rockefeller Vakfı'nın DSÖ'nün gelişiminde en başından beri önemli bir etkisi olmuştur. 1953-1973 yılları arasında DSÖ Genel Direktörü olan Marcolino Candau (1911-1983), 1963 yılında Rockefeller Vakfı'nın 50. yıldönümü vesilesiyle bir açıklama yapmıştır:</w:t>
        <w:br/>
        <w:t xml:space="preserve">[Konuşmacı]</w:t>
        <w:br/>
        <w:t xml:space="preserve">"Rockefeller Vakfı ile DSÖ arasındaki yakın işbirliğinin önümüzdeki yıllarda da her iki kuruluşun ortaklaşa yürüttüğü hedeflere ulaşılmasında önemli bir rol oynayacağından hiç şüphem yok: Dünya çapında sağlık standartlarının yükseltilmesi." [4,5]</w:t>
        <w:br/>
        <w:t xml:space="preserve"/>
        <w:br/>
        <w:t xml:space="preserve">[Moderasyon]</w:t>
        <w:br/>
        <w:t xml:space="preserve">Bugün 2026 yılında, Marcolino Candau'nun açıklamasından 63 yıl sonra, tıbbın dünya çapında nereye geldiğini görebiliyoruz. Bu, ilaç endüstrisi ve dolayısıyla kimya endüstrisi tarafından domine edilen bir tıp. Rockefeller Vakfı'nın bu konuda önemli bir etkisi vardı ve hala da var.</w:t>
        <w:br/>
        <w:t xml:space="preserve">[Programdan bir kesit] [https://www.kla.tv/naturwissenschaften/37275]</w:t>
        <w:br/>
        <w:t xml:space="preserve">Ana akım medya tarafından hayırseverler arasında sayılan Amerikalı Rockefeller ailesi, 1880'lerde ABD petrol piyasasının %90'ını kontrol ediyordu. 1900'lü yıllarda bilim adamları, petrolden kimyasalların üretilmesini keşfettiler ve bitkisel aktif maddeleri sentetik olarak üretmeye başladılar. Bunların patenti alınabilir ve yüksek kârla ticarileştirilebilir. Rockefeller bu nedenle kimyasal tıbbi ürünler için bir satış pazarı oluşturmayı amaçlamıştır. Ancak, Amerikalıların doğal ve bitkisel ilaçları tercih etmeleri önüne engel olarak çıktı. Bu nedenle, Amerika'daki tıp eğitimi Rockefeller'ın istediği yöne yönlendirildi - bu durum, tıpçıların eğitimi üzerinde geniş kapsamlı sonuçlar doğurdu: "Farma-kimyasal", yani "bilimsel tıp" öğretisini benimsemeyen tüm okullar, lisanslarını ve her türlü mali desteği kaybetti. Geri kalan tıp fakülteleri bağımsızlıklarını kaybetti. Amerikalılar şu sloganla şekillendirildi "Her hastalığa bir hap". Doğal kaynaklı ilaçlar karalanmıştır. Bütün bunlar Avrupa'da 1937 gibi erken bir tarihte aynı sonuçlarla tekrarlandı. Rockefellerlar, Amerika'daki tıp fakültelerinde doğal tıp eğitimini sona erdirmek ve çalışmalar ve hastaneler için sadece farmasötik ilaçlara kalıcı olarak izin vermek amacıyla "Genel Eğitim Kurulu'na" toplam 100 milyon dolar yatırım yaptı. Böylece kimyasal tıbbi ürünler için devasa bir pazar yaratıyorlar. Aynı zamanda, etkili üniversiteler, son derece önemli bir araştırma hastanesi ve seçkin bir tıp fakültesi kurarak bilimsel araştırmaları etkilediler.</w:t>
        <w:br/>
        <w:t xml:space="preserve"/>
        <w:br/>
        <w:t xml:space="preserve">[Moderasyon]</w:t>
        <w:br/>
        <w:t xml:space="preserve">Rockefeller Vakfı'nın parasını, doğal tıbbın dünya çapında geleneksel tıbbın gerisinde kalmasını etkilemek için nasıl kullandığı anlaşılıyor. Aşağıdaki örnekler, günümüz tıbbının ilaç ve kimya endüstrileri tarafından nasıl domine edildiğini göstermektedir.</w:t>
        <w:br/>
        <w:t xml:space="preserve"/>
        <w:br/>
        <w:t xml:space="preserve">DSÖ bugüne kadar Rockefeller Vakfı'nın fonlarıyla cömertçe desteklenmiştir. Rockefeller Vakfı, 2000 yılından bu yana düzenli olarak Dünya Sağlık Örgütü'ne 25,6 milyon ABD dolarından fazla bağışta bulunmuştur. DSÖ'nün diğer tanınmış bağışçıları Gates Vakfı ve GAVI'dir.</w:t>
        <w:br/>
        <w:t xml:space="preserve"/>
        <w:br/>
        <w:t xml:space="preserve">[Kadın konuşmacı]</w:t>
        <w:br/>
        <w:t xml:space="preserve">Önceki sözde salgınlara ve kârlarına bir bakış</w:t>
        <w:br/>
        <w:t xml:space="preserve">[Moderasyon]</w:t>
        <w:br/>
        <w:t xml:space="preserve">2009 yılında DSÖ tarafından domuz gribi salgını ilan edildikten sonra hükümetler aşı ve grip ilaçları için yüz milyonlarca avro harcamak zorunda kaldı. Sonunda pandeminin tamamen zararsız olduğu ortaya çıktı. Birçok kişi ilaçları ve domuz gribi aşısını reddetti. İlaç endüstrisi domuz gribi pandemisinden 18 milyar dolar kazandı. [6a]</w:t>
        <w:br/>
        <w:t xml:space="preserve"/>
        <w:br/>
        <w:t xml:space="preserve">Koronavirüs dönemine geri dönüp baktığımızda, ilaç endüstrisinin büyük fayda sağlamasının yanı sıra, hızlı prosedürlerle izin verilen mRNA gen enjeksiyonları nedeniyle milyonlarca insanın da büyük zarar gördüğünü görüyoruz. Kla.TV bu konuyu soluk programlarda ayrıntılı olarak haberleştirmiştir. [https://www.kla.tv/mRNA/26245, https://www.kla.tv/mRNA/37282, https://www.kla.tv/30275, https://www.kla.tv/mRNA/30912] mRNA gen enjeksiyonlarının yetişkinlerde ve çocuklarda sayısız ölüme neden olduğu, ciddi kalıcı aşı hasarına yol açtığı ve kanseri tetiklediği kanıtlanmıştır. mRNA gen enjeksiyonları ölüm oranlarında artışa yol açtı, [https://www.kla.tv/21538] dünya çapında doğum oranları düştü, [https://www.kla.tv/24314] ve enjeksiyondan sonra düşüklerde artış oldu. [www.kla.tv/20995]</w:t>
        <w:br/>
        <w:t xml:space="preserve"/>
        <w:br/>
        <w:t xml:space="preserve">2013'te Hindistan ve Pakistan'da yapılanlar gibi diğer DSÖ aşılama kampanyaları sırasında da binlerce çocuk aşılamadan zarar gördü! [www.kla.tv/4444]</w:t>
        <w:br/>
        <w:t xml:space="preserve">2011 yılında Hindistan'da aşılama kampanyalarının ardından toplam 47.500 yeni felç vakası görülmüştür. Aynı zamanda, çocukların birçoğu aşının neden olduğu felçlerden öldü.</w:t>
        <w:br/>
        <w:t xml:space="preserve">Bu liste uzayıp gidebilir. [6a]</w:t>
        <w:br/>
        <w:t xml:space="preserve"/>
        <w:br/>
        <w:t xml:space="preserve">Dolayısıyla burada üç ciddi soru bulunmaktadır: Bu nedenle burada üç önemli soru gündeme geliyor:</w:t>
        <w:br/>
        <w:t xml:space="preserve">[Kadın konuşmacı]</w:t>
        <w:br/>
        <w:t xml:space="preserve">1.   Kampanyalarından bu kadar çok insan ciddi şekilde zarar görürken, DSÖ amacının dünya çapında sağlık standartlarını yükseltmek olduğunu nasıl iddia edebilir?</w:t>
        <w:br/>
        <w:t xml:space="preserve">2.   DSÖ tarafından önemli ölçüde desteklenen ve teşvik edilen bu aşılama kampanyaları neden hala gözden geçirilmemektedir?</w:t>
        <w:br/>
        <w:t xml:space="preserve">3.   Neden hala bu kadar çok acı ve ölümün faillerinin cezalandırılmasını bekleyemiyoruz?</w:t>
        <w:br/>
        <w:t xml:space="preserve"/>
        <w:br/>
        <w:t xml:space="preserve">[Moderasyon]</w:t>
        <w:br/>
        <w:t xml:space="preserve">Bu sorulara açıklık getirebilmek için öncelikle sorunun cevaplanması gerekmektedir: DSÖ'nün, GAVI'nin ya da Rockefeller Vakfı'nın arkasında kim var? Hepsi küresel sağlığı teşvik etmek istediğini iddia eden bağımsız oyuncular mı yoksa başka bir ortak köken mi var?</w:t>
        <w:br/>
        <w:t xml:space="preserve"/>
        <w:br/>
        <w:t xml:space="preserve">Bu oyunculara daha yakından bakarsanız, ortak bir payda olduğunu fark edeceksiniz: Ya Yüksek Dereceli Masonlardır ya da onlarla bağlantılıdırlar. Bunun tek başına olumsuz olması gerekmez. Hayırsever Masonların gerçek geçmişini bilen herkes, görünürde propagandası yapılandan farklı bir gündemin takip edildiği şüphesinden kaçınamaz. DSÖ ve ilaç endüstrisinde Masonlukla bağlantısı olan oyuncuların listesinden sonra bu konuda daha fazla bilgi verilecektir.</w:t>
        <w:br/>
        <w:t xml:space="preserve"/>
        <w:br/>
        <w:t xml:space="preserve">John D. Rockefeller Jr'ın Yüksek Dereceli bir Mason olduğu uzun zamandır bilinmektedir. Ivo Sasek 22. AZK: Yüksek Dereceli Masonların Gizli Doktrini "Şeytan Tanrı'dır" başlıklı konuşmasında Rockefeller ailesinin "3'lü Konsey'in" en tepesinde yer aldığını göstermiştir. [https://www.kla.tv/39766] Rockefeller Vakfı da yüksek dereceli masonik piramitte görülebilir. [https://www.kla.tv/39766, dakika 1:21:39] [7]</w:t>
        <w:br/>
        <w:t xml:space="preserve">Dünyanın en zengin insanlarından biri olan Bill Gates aynı zamanda Yüksek Dereceli bir Mason'dur. Klaus Schwab ile birlikte Rosa-Stella Ventorum Locası üyesidir. Bill Gates de "300'ler Komitesi'nin" bir üyesidir.</w:t>
        <w:br/>
        <w:t xml:space="preserve"/>
        <w:br/>
        <w:t xml:space="preserve">[Kadın konuşmacı]</w:t>
        <w:br/>
        <w:t xml:space="preserve">Çeşitli ilaç şirketlerinde de yüksek dereceli masonluk açık bağlantılar görülmektedir.</w:t>
        <w:br/>
        <w:t xml:space="preserve">[Konuşmacı]</w:t>
        <w:br/>
        <w:t xml:space="preserve">Pfizer</w:t>
        <w:br/>
        <w:t xml:space="preserve">[Konuşmacı]</w:t>
        <w:br/>
        <w:t xml:space="preserve">Pfizer, merkez New York'ta bulunan bir ABD'li ilaç şirketidir. Pfizer şu anda dünyanın en büyük ilaç şirketlerinden biridir ve COVID-19 pandemisi sırasında BioNTech ile birlikte mRNA aşısının geliştirilmesiyle tanınmıştır. Masonluğun etkisi özellikle yakın tarihte belirgindir. Pfizer'in CEO'su Ian Read (2010-2018 CEO, 2019'dan itibaren Başkan) Geburah Locası'na bağlı bir Mason'dur. Onun halefi Albert Bourla (2019'dan günümüze CEO), Council on Foreign Relations'nin (kısaca CFR) üyesidir. Bu kuruluş, Masonik Rockefeller ailesi tarafından kurulmuş ve o günden beri bu aile tarafından finanse edilmektedir. [9]</w:t>
        <w:br/>
        <w:t xml:space="preserve"/>
        <w:br/>
        <w:t xml:space="preserve">[Konuşmacı]</w:t>
        <w:br/>
        <w:t xml:space="preserve">Johnson &amp; Johnson</w:t>
        <w:br/>
        <w:t xml:space="preserve">[Konuşmacı]</w:t>
        <w:br/>
        <w:t xml:space="preserve">Johnson &amp; Johnson, sağlık hizmetleri, tıbbi teknoloji ve farmasötik ürünler konusunda uzmanlaşmış küresel bir ABD şirketidir. Grup, son yıllarda satışlar açısından dünyanın en büyük ilaç üreticisi olmuştur. Johnson &amp; Johnson şu anda Dünya Ekonomik Forumu'nun bir ortağıdır ve bu da iktidar seçkinleriyle olan bağlantılarını göstermektedir. Şu anda WEF liderliğinde bulunan Larry Fink, Lord Jacob Rothschild ile aynı locada, Three Eyes Locasında.</w:t>
        <w:br/>
        <w:t xml:space="preserve">Kurucu ortak Robert Wood Johnson I'in oğullarından biri olan Robert Wood Johnson II (1893-1968) şirketi uluslararası bir şirket haline getirdi. Masondu ve dünyanın en zengin adamlarından biriydi. [10]</w:t>
        <w:br/>
        <w:t xml:space="preserve"/>
        <w:br/>
        <w:t xml:space="preserve">[Konuşmacı]</w:t>
        <w:br/>
        <w:t xml:space="preserve">Roche Holding AG</w:t>
        <w:br/>
        <w:t xml:space="preserve">[Konuşmacı]</w:t>
        <w:br/>
        <w:t xml:space="preserve">Roche Holding AG, dünyanın en büyük ikinci ilaç şirketidir. Şirketin merkezi İsviçre'dedir ve yıllık satışları yaklaşık 60 milyar CHF'dir. Luc Hoffmann'ın oğlu André Hoffmann, 1996 yılından bu yana Roche Grubu Yönetim Kurulu üyesidir. 1998–2017 yılları arasında WWF Yönetim Kurulu'nda görev yaptı ve 2007'den itibaren başkan yardımcısı olarak görev yaptı. Klaus Schwab, Dünya Ekonomik Forumu ya da kısaca WEF'in liderliğini 2025 yılında bırakmak zorunda kaldı. André Hoffmann, daha önce de belirtildiği gibi Three Eyes Mason Locası üyesi olan BlackRock'tan Larry Fink ile birlikte, WEF'in yeni liderliğini üstlendi. Roche Grubu, WEF'in bir ortağıdır. André Hoffmann Club of Rome üyesidir. Club of Rome 1968 yılında Aurelio Peccei ve Yüksek Dereceli Mason David Rockefeller tarafından kurulmuştur.</w:t>
        <w:br/>
        <w:t xml:space="preserve">André Hoffmann ayrıca 2024 yılından bu yana Bilderberg Grubu Yönlendirme Komitesi üyesidir. [11]</w:t>
        <w:br/>
        <w:t xml:space="preserve"/>
        <w:br/>
        <w:t xml:space="preserve">[Konuşmacı]</w:t>
        <w:br/>
        <w:t xml:space="preserve">GlaxoSmithKline</w:t>
        <w:br/>
        <w:t xml:space="preserve">[Konuşmacı]</w:t>
        <w:br/>
        <w:t xml:space="preserve">GlaxoSmithKline, kısaca GSK, uluslararası bir İngiliz ilaç şirketidir. Şirket ilaç, aşı, sağlık ve hijyen ürünleri üretmektedir. GSK, kurucuları Mason olan varlık yöneticileri BlackRock ve Vanguard tarafından finanse edilmektedir. [14]</w:t>
        <w:br/>
        <w:t xml:space="preserve"/>
        <w:br/>
        <w:t xml:space="preserve">[Konuşmacı]</w:t>
        <w:br/>
        <w:t xml:space="preserve">Sanofi</w:t>
        <w:br/>
        <w:t xml:space="preserve">[Konuşmacı]</w:t>
        <w:br/>
        <w:t xml:space="preserve">Sanofi, Haziran 2004'te iki Fransız ilaç şirketi Sanofi-Synthélabo ve Aventis'in birleşmesiyle kurulmuştur. Sanofi, 2025 yılında dünyanın en büyük 10 ilaç şirketi arasında 6. sırada yer alıyordu. İlaç şirketinin yönetim kurulunda doğrudan Masonik bağlantılar bulunmaktadır. Serge Weinberg, 2010'dan 2023'e kadar Sanofi Yönetim Kurulu Başkanı olarak görev yapmıştır. Ayrıca 1992-2006 yılları arasında Üçlü Komisyon'un bir üyesiydi. Üçlü Komisyon, Yüksek Dereceli Masonlar David Rockefeller, Henry Kissinger ve Zbigniew Brzeziński tarafından kurulmuştur. [12]</w:t>
        <w:br/>
        <w:t xml:space="preserve"/>
        <w:br/>
        <w:t xml:space="preserve">[Konuşmacı]</w:t>
        <w:br/>
        <w:t xml:space="preserve">BioNTech</w:t>
        <w:br/>
        <w:t xml:space="preserve">[Konuşmacı]</w:t>
        <w:br/>
        <w:t xml:space="preserve">BioNTech, Mainz merkezli bir Alman biyoteknoloji şirketidir. Daha önce pazara ilgili bir ürün sunmamış olan zarar eden BioNTech şirketi, 16 Ağustos 2018 tarihinde Pfizer ile mRNA tabanlı aşılar geliştirmek üzere bir sözleşme imzaladı. Eylül 2019'da, Yüksek Mason Bill Gates'in Bill &amp; Melinda Gates Vakfı'nın BioNTech ile bir ortaklığa girdiği duyuruldu. Bu ortaklık toplam 55 milyon ABD doları tutarında finansman sağlamıştır. [13]</w:t>
        <w:br/>
        <w:t xml:space="preserve"/>
        <w:br/>
        <w:t xml:space="preserve">[Konuşmacı]</w:t>
        <w:br/>
        <w:t xml:space="preserve">Özet</w:t>
        <w:br/>
        <w:t xml:space="preserve">[Moderasyon]</w:t>
        <w:br/>
        <w:t xml:space="preserve">Yüksek Dereceli Masonluğun onlarca yıldır tıbba, ilaç endüstrisine ve ayrıca DSÖ'ne rehberlik ettiği daha önce açıklananlardan anlaşılmaktadır. Bu durum bir yandan ilgili tüm taraflar için büyük bir ekonomik kazanç sağlamaktadır. Öte yandan, tıbbın ve ilaç endüstrisinin küresel kontrolü şunları ortaya koymaktadır:</w:t>
        <w:br/>
        <w:t xml:space="preserve">•   Doktorlar ve insanlar kimyasal tıbba ve "Her hastalığa bir hap" sloganına şartlandırılmıştır. İnsanlar genellikle daha sağlıklı hale gelmemekte, kronik olarak hasta ve ilaçlara bağımlı kalmaktadır.</w:t>
        <w:br/>
        <w:t xml:space="preserve">•   Birçok insan artık kendi sorumluluğunu almıyor. Sağlıklı bir yaşam tarzına önem vermiyorlar ve her insanın doğasında var olan kendi kendini iyileştirme gücüyle tüm bağlantılarını kaybetmiş durumdalar.</w:t>
        <w:br/>
        <w:t xml:space="preserve">•   Uluslararası sağlık düzenlemeleri ve DSÖ pandemi anlaşması gibi yasalar aracılığıyla, dünya çapında zorunlu aşılama ve dolayısıyla bir "sağlık diktatörlüğü" getirilmeye çalışılmaktadır.</w:t>
        <w:br/>
        <w:t xml:space="preserve">•   Ciddi olan şu ki, son yıllarda, Korona döneminde ve bugüne kadar yapılan aşılar sayısız insan hayatını kurtarmamış, aksine onlara ciddi zararlar vermiş, hatta ölüm noktasına getirmiştir!</w:t>
        <w:br/>
        <w:t xml:space="preserve"/>
        <w:br/>
        <w:t xml:space="preserve">Burada acilen cevaplanması gereken soru şudur: On yıllardır var olan bu bariz sorunlar, DSÖ'nün en yüksek karar alma organı olan Dünya Sağlık Asamblesi tarafından neden ele alınmamaktadır? Ya da nüfusa verilen bu küresel zararlar bilinçli olarak kabul ediliyor mu?</w:t>
        <w:br/>
        <w:t xml:space="preserve"/>
        <w:br/>
        <w:t xml:space="preserve">Olası bir cevap, Yüksek Derece Masonluğun hedeflerine tekrar bakmak ve noktaları birleştirmeye çalışmaktır!</w:t>
        <w:br/>
        <w:t xml:space="preserve"/>
        <w:br/>
        <w:t xml:space="preserve">22. AZK'da yaptığı konuşmada: Yüksek dereceli masonların gizli öğretisi "Şeytan Tanrı'dır" - Kla.TV'nin kurucusu Ivo Sasek şu hususlar gün ışığına çıkarıyor. [https://www.kla.tv/39766]</w:t>
        <w:br/>
        <w:t xml:space="preserve">Yüksek Dereceli Masonluğun amaçlarının ne olduğu sorulduğunda, ilk olarak aşağıdakileri ayırt eder. Masonluğun alt derecelerinin amaçları yüksek dereceli Masonların amaçlarından önemli ölçüde farklıdır. Bu, inisiye edilmemiş alt derece Masonlar (1-30. dereceler) için Lucifer isminin resmi olarak özgür yaşam, düşünce, ilerleme, medeniyet, özgürlük, bağımsızlık ve kardeşlik anlamına geldiği anlamına gelir. Ancak gayri resmi, yani gizli masonik öğretilerde (31-33. dereceler) Lucifer, yani şeytan, gerçek Tanrı, ışık getiren Logos ve yılan da Kurtarıcı haline gelir. Özetle, Yüksek Dereceli Okültist Blavatsky bunu şu şekilde ifade eder: "Şeytan gezegenimizin tanrısıdır ve o tek tanrıdır."</w:t>
        <w:br/>
        <w:t xml:space="preserve"/>
        <w:br/>
        <w:t xml:space="preserve">Aşağıda, Ivo Sasek Yüksek Dereceli Masonluğu neden bir dünya tehdidi olarak gördüğünü açıklamaktadır [https://www.kla.tv/39766]:</w:t>
        <w:br/>
        <w:t xml:space="preserve">[Programdan bir kesit] </w:t>
        <w:br/>
        <w:t xml:space="preserve">"Ama önce, Masonluğun bu gizli yüksek derecesinin neden sonunda bir dünya tehlikesi olarak selamlandığına bir kez daha bakalım. Ve bugün kurucu babaların ve her türden yüksek dereceli Masonun kendi ağzından konuşuyoruz. Örneğin, kendi ağızlarından, içlerindeki insanları kasten yanılttıklarını, onlara bilinçli olarak yalan söylediklerini ve kendilerini Şeytan'a adadıkları gerçeğini onlardan gizlediklerini duyabiliriz. Ve bu, nihayetinde tüm dünya nüfusunu bu yönetim altına, Şeytan'ın bu hizmeti altına sokmak amacıyla yapılıyor."</w:t>
        <w:br/>
        <w:t xml:space="preserve"/>
        <w:br/>
        <w:t xml:space="preserve">[Moderasyon]</w:t>
        <w:br/>
        <w:t xml:space="preserve">Değerli izleyiciler, yukarıdaki gerçekler ışığında, DSÖ'nün küresel sağlığı teşvik etmek gibi yüzeysel bir amacı olduğu açıktır. Gerçekte amaçları, sağlığa zarar verecek küresel bir sağlık diktatörlüğü kurmak ve dünya nüfusunu kontrol etmektir. Bu, Kutsal Kitap'ta Şeytan'ın da kendisini bir ışık meleği olarak sunduğuna dair söyleme uyuyor mu?</w:t>
        <w:br/>
        <w:t xml:space="preserve">Kla.TV bu araştırma ile Yüksek Derece Masonluğun ve onun kontrolündeki DSÖ ve ilaç endüstrisinin gerçek niyetlerini ortaya koymaktadır. Dünya nüfusunun iyileşmesi için bu bilgileri yayın ve karanlığa ışık tutun!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 /bub.'dan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 DSÖ – Dünya Sağlık Günü</w:t>
        <w:rPr>
          <w:sz w:val="18"/>
        </w:rPr>
      </w:r>
      <w:r w:rsidR="0026191C">
        <w:rPr/>
        <w:br/>
      </w:r>
      <w:hyperlink w:history="true" r:id="R53d11a34d96b444e">
        <w:r w:rsidRPr="00F24C6F">
          <w:rPr>
            <w:rStyle w:val="Hyperlink"/>
          </w:rPr>
          <w:rPr>
            <w:sz w:val="18"/>
          </w:rPr>
          <w:t>https://www.weltgesundheitstag.de/cms/index.asp?wgt-who</w:t>
        </w:r>
      </w:hyperlink>
      <w:r w:rsidR="0026191C">
        <w:rPr/>
        <w:br/>
      </w:r>
      <w:r w:rsidR="0026191C">
        <w:rPr/>
        <w:br/>
      </w:r>
      <w:r w:rsidRPr="002B28C8">
        <w:t xml:space="preserve">[2] Kuş gribi, domuz gribi hakkında kaynak</w:t>
        <w:rPr>
          <w:sz w:val="18"/>
        </w:rPr>
      </w:r>
      <w:r w:rsidR="0026191C">
        <w:rPr/>
        <w:br/>
      </w:r>
      <w:r w:rsidRPr="002B28C8">
        <w:t xml:space="preserve">"Virus-Wahn" (Virüs Çılgınlığı) kitabı – TTıp Endüstrisinin Sürekli Salgınlar Yaratıp Halkın Zararına Milyarlarca Dolar Kar Elde Etmesinin Yolları, Torsten Engelbrecht, Claus Köhnlein</w:t>
        <w:rPr>
          <w:sz w:val="18"/>
        </w:rPr>
      </w:r>
      <w:r w:rsidR="0026191C">
        <w:rPr/>
        <w:br/>
      </w:r>
      <w:hyperlink w:history="true" r:id="R825afa5b0eab450f">
        <w:r w:rsidRPr="00F24C6F">
          <w:rPr>
            <w:rStyle w:val="Hyperlink"/>
          </w:rPr>
          <w:rPr>
            <w:sz w:val="18"/>
          </w:rPr>
          <w:t>http://www.bild.de/news/ausland/ebola/ebola-groesste-bedrohung-im-21-jahrhundert-38232870.bild.html</w:t>
        </w:r>
      </w:hyperlink>
      <w:r w:rsidR="0026191C">
        <w:rPr/>
        <w:br/>
      </w:r>
      <w:r w:rsidR="0026191C">
        <w:rPr/>
        <w:br/>
      </w:r>
      <w:hyperlink w:history="true" r:id="R93e26118a60f4c34">
        <w:r w:rsidRPr="00F24C6F">
          <w:rPr>
            <w:rStyle w:val="Hyperlink"/>
          </w:rPr>
          <w:rPr>
            <w:sz w:val="18"/>
          </w:rPr>
          <w:t>https://www.kla.tv/4456</w:t>
        </w:r>
      </w:hyperlink>
      <w:r w:rsidR="0026191C">
        <w:rPr/>
        <w:br/>
      </w:r>
      <w:hyperlink w:history="true" r:id="Ra495fe61b69a4074">
        <w:r w:rsidRPr="00F24C6F">
          <w:rPr>
            <w:rStyle w:val="Hyperlink"/>
          </w:rPr>
          <w:rPr>
            <w:sz w:val="18"/>
          </w:rPr>
          <w:t>https://www.kla.tv/23028</w:t>
        </w:r>
      </w:hyperlink>
      <w:r w:rsidR="0026191C">
        <w:rPr/>
        <w:br/>
      </w:r>
      <w:r w:rsidR="0026191C">
        <w:rPr/>
        <w:br/>
      </w:r>
      <w:r w:rsidRPr="002B28C8">
        <w:t xml:space="preserve">[3] DSÖ Pandemi Anlaşması ve Uluslararası Sağlık Tüzüğü ile ilgili kaynak</w:t>
        <w:rPr>
          <w:sz w:val="18"/>
        </w:rPr>
      </w:r>
      <w:r w:rsidR="0026191C">
        <w:rPr/>
        <w:br/>
      </w:r>
      <w:hyperlink w:history="true" r:id="R70b06cae08344f09">
        <w:r w:rsidRPr="00F24C6F">
          <w:rPr>
            <w:rStyle w:val="Hyperlink"/>
          </w:rPr>
          <w:rPr>
            <w:sz w:val="18"/>
          </w:rPr>
          <w:t>https://www.kla.tv/29658</w:t>
        </w:r>
      </w:hyperlink>
      <w:r w:rsidR="0026191C">
        <w:rPr/>
        <w:br/>
      </w:r>
      <w:r w:rsidR="0026191C">
        <w:rPr/>
        <w:br/>
      </w:r>
      <w:r w:rsidRPr="002B28C8">
        <w:t xml:space="preserve">[4] DSÖ'nun kurucusu</w:t>
        <w:rPr>
          <w:sz w:val="18"/>
        </w:rPr>
      </w:r>
      <w:r w:rsidR="0026191C">
        <w:rPr/>
        <w:br/>
      </w:r>
      <w:hyperlink w:history="true" r:id="Rb30f847a1483428a">
        <w:r w:rsidRPr="00F24C6F">
          <w:rPr>
            <w:rStyle w:val="Hyperlink"/>
          </w:rPr>
          <w:rPr>
            <w:sz w:val="18"/>
          </w:rPr>
          <w:t>https://vetopedia.org/de/freimaurer/list/101</w:t>
        </w:r>
      </w:hyperlink>
      <w:r w:rsidR="0026191C">
        <w:rPr/>
        <w:br/>
      </w:r>
      <w:r w:rsidR="0026191C">
        <w:rPr/>
        <w:br/>
      </w:r>
      <w:r w:rsidRPr="002B28C8">
        <w:t xml:space="preserve">[5] DSÖ Genel Direktörü</w:t>
        <w:rPr>
          <w:sz w:val="18"/>
        </w:rPr>
      </w:r>
      <w:r w:rsidR="0026191C">
        <w:rPr/>
        <w:br/>
      </w:r>
      <w:hyperlink w:history="true" r:id="Re0de41ecea5c4e86">
        <w:r w:rsidRPr="00F24C6F">
          <w:rPr>
            <w:rStyle w:val="Hyperlink"/>
          </w:rPr>
          <w:rPr>
            <w:sz w:val="18"/>
          </w:rPr>
          <w:t>https://de.wikipedia.org/wiki/Marcolino_Gomes_Candau</w:t>
        </w:r>
      </w:hyperlink>
      <w:r w:rsidR="0026191C">
        <w:rPr/>
        <w:br/>
      </w:r>
      <w:r w:rsidR="0026191C">
        <w:rPr/>
        <w:br/>
      </w:r>
      <w:r w:rsidRPr="002B28C8">
        <w:t xml:space="preserve">[6] DSÖ’ya yapılan bağışlar</w:t>
        <w:rPr>
          <w:sz w:val="18"/>
        </w:rPr>
      </w:r>
      <w:r w:rsidR="0026191C">
        <w:rPr/>
        <w:br/>
      </w:r>
      <w:hyperlink w:history="true" r:id="R87c6928f24804fac">
        <w:r w:rsidRPr="00F24C6F">
          <w:rPr>
            <w:rStyle w:val="Hyperlink"/>
          </w:rPr>
          <w:rPr>
            <w:sz w:val="18"/>
          </w:rPr>
          <w:t>https://vetopedia.org/de/freimaurer/list/101</w:t>
        </w:r>
      </w:hyperlink>
      <w:r w:rsidR="0026191C">
        <w:rPr/>
        <w:br/>
      </w:r>
      <w:r w:rsidR="0026191C">
        <w:rPr/>
        <w:br/>
      </w:r>
      <w:r w:rsidRPr="002B28C8">
        <w:t xml:space="preserve">[6a] geçmişteki salgınlar</w:t>
        <w:rPr>
          <w:sz w:val="18"/>
        </w:rPr>
      </w:r>
      <w:r w:rsidR="0026191C">
        <w:rPr/>
        <w:br/>
      </w:r>
      <w:hyperlink w:history="true" r:id="Rbd1b2cfb9c704a06">
        <w:r w:rsidRPr="00F24C6F">
          <w:rPr>
            <w:rStyle w:val="Hyperlink"/>
          </w:rPr>
          <w:rPr>
            <w:sz w:val="18"/>
          </w:rPr>
          <w:t>https://www.pravda-tv.com/2014/02/recherchen-einer-britischen-fachzeitschrift-entlarven-big-pharma-als-verschworer-im-grippeepidemie-skandal-der-who/</w:t>
        </w:r>
      </w:hyperlink>
      <w:r w:rsidR="0026191C">
        <w:rPr/>
        <w:br/>
      </w:r>
      <w:r w:rsidR="0026191C">
        <w:rPr/>
        <w:br/>
      </w:r>
      <w:hyperlink w:history="true" r:id="Rbe1ebf4957424a43">
        <w:r w:rsidRPr="00F24C6F">
          <w:rPr>
            <w:rStyle w:val="Hyperlink"/>
          </w:rPr>
          <w:rPr>
            <w:sz w:val="18"/>
          </w:rPr>
          <w:t>https://www.kla.tv/7677</w:t>
        </w:r>
      </w:hyperlink>
      <w:r w:rsidR="0026191C">
        <w:rPr/>
        <w:br/>
      </w:r>
      <w:hyperlink w:history="true" r:id="R6033cdfd77f24152">
        <w:r w:rsidRPr="00F24C6F">
          <w:rPr>
            <w:rStyle w:val="Hyperlink"/>
          </w:rPr>
          <w:rPr>
            <w:sz w:val="18"/>
          </w:rPr>
          <w:t>https://www.kla.tv/Polio/7019</w:t>
        </w:r>
      </w:hyperlink>
      <w:r w:rsidR="0026191C">
        <w:rPr/>
        <w:br/>
      </w:r>
      <w:r w:rsidR="0026191C">
        <w:rPr/>
        <w:br/>
      </w:r>
      <w:hyperlink w:history="true" r:id="Ra8d1afb8be884480">
        <w:r w:rsidRPr="00F24C6F">
          <w:rPr>
            <w:rStyle w:val="Hyperlink"/>
          </w:rPr>
          <w:rPr>
            <w:sz w:val="18"/>
          </w:rPr>
          <w:t>https://www.issuesinmedicalethics.org/articles/polio-programme-let-us-declare-victory-and-move-on/?galley=html</w:t>
        </w:r>
      </w:hyperlink>
      <w:r w:rsidR="0026191C">
        <w:rPr/>
        <w:br/>
      </w:r>
      <w:r w:rsidR="0026191C">
        <w:rPr/>
        <w:br/>
      </w:r>
      <w:r w:rsidRPr="002B28C8">
        <w:t xml:space="preserve">[7] Mason John D. Rockefeller Jr.</w:t>
        <w:rPr>
          <w:sz w:val="18"/>
        </w:rPr>
      </w:r>
      <w:r w:rsidR="0026191C">
        <w:rPr/>
        <w:br/>
      </w:r>
      <w:hyperlink w:history="true" r:id="R69955b7e753b48f1">
        <w:r w:rsidRPr="00F24C6F">
          <w:rPr>
            <w:rStyle w:val="Hyperlink"/>
          </w:rPr>
          <w:rPr>
            <w:sz w:val="18"/>
          </w:rPr>
          <w:t>https://vetopedia.org/de/freimaurer/list/136</w:t>
        </w:r>
      </w:hyperlink>
      <w:r w:rsidR="0026191C">
        <w:rPr/>
        <w:br/>
      </w:r>
      <w:r w:rsidR="0026191C">
        <w:rPr/>
        <w:br/>
      </w:r>
      <w:r w:rsidRPr="002B28C8">
        <w:t xml:space="preserve">[8] Mason Bill Gates</w:t>
        <w:rPr>
          <w:sz w:val="18"/>
        </w:rPr>
      </w:r>
      <w:r w:rsidR="0026191C">
        <w:rPr/>
        <w:br/>
      </w:r>
      <w:hyperlink w:history="true" r:id="Ra58e81cc992645da">
        <w:r w:rsidRPr="00F24C6F">
          <w:rPr>
            <w:rStyle w:val="Hyperlink"/>
          </w:rPr>
          <w:rPr>
            <w:sz w:val="18"/>
          </w:rPr>
          <w:t>https://vetopedia.org/de/freimaurer/list/100</w:t>
        </w:r>
      </w:hyperlink>
      <w:r w:rsidR="0026191C">
        <w:rPr/>
        <w:br/>
      </w:r>
      <w:r w:rsidR="0026191C">
        <w:rPr/>
        <w:br/>
      </w:r>
      <w:r w:rsidRPr="002B28C8">
        <w:t xml:space="preserve">[9] Pfizer’in Masonik Bağlantısı</w:t>
        <w:rPr>
          <w:sz w:val="18"/>
        </w:rPr>
      </w:r>
      <w:r w:rsidR="0026191C">
        <w:rPr/>
        <w:br/>
      </w:r>
      <w:hyperlink w:history="true" r:id="R76322f97f89a4ff9">
        <w:r w:rsidRPr="00F24C6F">
          <w:rPr>
            <w:rStyle w:val="Hyperlink"/>
          </w:rPr>
          <w:rPr>
            <w:sz w:val="18"/>
          </w:rPr>
          <w:t>https://vetopedia.org/de/freimaurer/list/99</w:t>
        </w:r>
      </w:hyperlink>
      <w:r w:rsidR="0026191C">
        <w:rPr/>
        <w:br/>
      </w:r>
      <w:r w:rsidR="0026191C">
        <w:rPr/>
        <w:br/>
      </w:r>
      <w:r w:rsidRPr="002B28C8">
        <w:t xml:space="preserve">[10] Johnson&amp;Johnson'ın Masonluk Kanıtı</w:t>
        <w:rPr>
          <w:sz w:val="18"/>
        </w:rPr>
      </w:r>
      <w:r w:rsidR="0026191C">
        <w:rPr/>
        <w:br/>
      </w:r>
      <w:hyperlink w:history="true" r:id="R77bfee6535ec48c4">
        <w:r w:rsidRPr="00F24C6F">
          <w:rPr>
            <w:rStyle w:val="Hyperlink"/>
          </w:rPr>
          <w:rPr>
            <w:sz w:val="18"/>
          </w:rPr>
          <w:t>https://vetopedia.org/de/freimaurer/list/78</w:t>
        </w:r>
      </w:hyperlink>
      <w:r w:rsidR="0026191C">
        <w:rPr/>
        <w:br/>
      </w:r>
      <w:hyperlink w:history="true" r:id="Rbe58b19dbe6d4b51">
        <w:r w:rsidRPr="00F24C6F">
          <w:rPr>
            <w:rStyle w:val="Hyperlink"/>
          </w:rPr>
          <w:rPr>
            <w:sz w:val="18"/>
          </w:rPr>
          <w:t>https://vetopedia.org/de/freimaurer/list/111</w:t>
        </w:r>
      </w:hyperlink>
      <w:r w:rsidR="0026191C">
        <w:rPr/>
        <w:br/>
      </w:r>
      <w:r w:rsidR="0026191C">
        <w:rPr/>
        <w:br/>
      </w:r>
      <w:r w:rsidRPr="002B28C8">
        <w:t xml:space="preserve">[11] Masonlar-Bağlantı Roche Holding</w:t>
        <w:rPr>
          <w:sz w:val="18"/>
        </w:rPr>
      </w:r>
      <w:r w:rsidR="0026191C">
        <w:rPr/>
        <w:br/>
      </w:r>
      <w:hyperlink w:history="true" r:id="R87bee037bf964c99">
        <w:r w:rsidRPr="00F24C6F">
          <w:rPr>
            <w:rStyle w:val="Hyperlink"/>
          </w:rPr>
          <w:rPr>
            <w:sz w:val="18"/>
          </w:rPr>
          <w:t>https://vetopedia.org/de/freimaurer/list/80</w:t>
        </w:r>
      </w:hyperlink>
      <w:r w:rsidR="0026191C">
        <w:rPr/>
        <w:br/>
      </w:r>
      <w:r w:rsidR="0026191C">
        <w:rPr/>
        <w:br/>
      </w:r>
      <w:r w:rsidRPr="002B28C8">
        <w:t xml:space="preserve">[12] Masonlar-Bağlantı Sanofi</w:t>
        <w:rPr>
          <w:sz w:val="18"/>
        </w:rPr>
      </w:r>
      <w:r w:rsidR="0026191C">
        <w:rPr/>
        <w:br/>
      </w:r>
      <w:hyperlink w:history="true" r:id="R9f03d962f57142d2">
        <w:r w:rsidRPr="00F24C6F">
          <w:rPr>
            <w:rStyle w:val="Hyperlink"/>
          </w:rPr>
          <w:rPr>
            <w:sz w:val="18"/>
          </w:rPr>
          <w:t>https://vetopedia.org/de/freimaurer/list/82</w:t>
        </w:r>
      </w:hyperlink>
      <w:r w:rsidR="0026191C">
        <w:rPr/>
        <w:br/>
      </w:r>
      <w:r w:rsidR="0026191C">
        <w:rPr/>
        <w:br/>
      </w:r>
      <w:r w:rsidRPr="002B28C8">
        <w:t xml:space="preserve">[13] Masonlar-Bağlantı BioNTECH</w:t>
        <w:rPr>
          <w:sz w:val="18"/>
        </w:rPr>
      </w:r>
      <w:r w:rsidR="0026191C">
        <w:rPr/>
        <w:br/>
      </w:r>
      <w:hyperlink w:history="true" r:id="Rb5890f990896413a">
        <w:r w:rsidRPr="00F24C6F">
          <w:rPr>
            <w:rStyle w:val="Hyperlink"/>
          </w:rPr>
          <w:rPr>
            <w:sz w:val="18"/>
          </w:rPr>
          <w:t>https://vetopedia.org/de/freimaurer/list/81</w:t>
        </w:r>
      </w:hyperlink>
      <w:r w:rsidR="0026191C">
        <w:rPr/>
        <w:br/>
      </w:r>
      <w:r w:rsidR="0026191C">
        <w:rPr/>
        <w:br/>
      </w:r>
      <w:r w:rsidRPr="002B28C8">
        <w:t xml:space="preserve">[14] Masonlar-Bağlantı GSK</w:t>
        <w:rPr>
          <w:sz w:val="18"/>
        </w:rPr>
      </w:r>
      <w:r w:rsidR="0026191C">
        <w:rPr/>
        <w:br/>
      </w:r>
      <w:hyperlink w:history="true" r:id="Rb4b365101d534c34">
        <w:r w:rsidRPr="00F24C6F">
          <w:rPr>
            <w:rStyle w:val="Hyperlink"/>
          </w:rPr>
          <w:rPr>
            <w:sz w:val="18"/>
          </w:rPr>
          <w:t>https://vetopedia.org/de/freimaurer/list/73</w:t>
        </w:r>
      </w:hyperlink>
      <w:r w:rsidR="0026191C">
        <w:rPr/>
        <w:br/>
      </w:r>
      <w:r w:rsidR="0026191C">
        <w:rPr/>
        <w:br/>
      </w:r>
      <w:r w:rsidRPr="002B28C8">
        <w:t xml:space="preserve">Creative Commons Lisansları</w:t>
        <w:rPr>
          <w:sz w:val="18"/>
        </w:rPr>
      </w:r>
      <w:r w:rsidR="0026191C">
        <w:rPr/>
        <w:br/>
      </w:r>
      <w:hyperlink w:history="true" r:id="Rf360364c95ad46f7">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300bba4b9e748a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10fb78e80b447a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dec2a52b1f74b2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a02ba3968534f1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0cc816e09e8465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8a586cb6c55489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Yüksek dereceli masonlar sağlık diktatörlüğü planlıyor -  7 Nisan 2026 Dünya Sağlık Günü'nde için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www.kla.tv/40934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eltgesundheitstag.de/cms/index.asp?wgt-who" TargetMode="External" Id="R53d11a34d96b444e" /><Relationship Type="http://schemas.openxmlformats.org/officeDocument/2006/relationships/hyperlink" Target="http://www.bild.de/news/ausland/ebola/ebola-groesste-bedrohung-im-21-jahrhundert-38232870.bild.html" TargetMode="External" Id="R825afa5b0eab450f" /><Relationship Type="http://schemas.openxmlformats.org/officeDocument/2006/relationships/hyperlink" Target="https://www.kla.tv/4456" TargetMode="External" Id="R93e26118a60f4c34" /><Relationship Type="http://schemas.openxmlformats.org/officeDocument/2006/relationships/hyperlink" Target="https://www.kla.tv/23028" TargetMode="External" Id="Ra495fe61b69a4074" /><Relationship Type="http://schemas.openxmlformats.org/officeDocument/2006/relationships/hyperlink" Target="https://www.kla.tv/29658" TargetMode="External" Id="R70b06cae08344f09" /><Relationship Type="http://schemas.openxmlformats.org/officeDocument/2006/relationships/hyperlink" Target="https://vetopedia.org/de/freimaurer/list/101" TargetMode="External" Id="Rb30f847a1483428a" /><Relationship Type="http://schemas.openxmlformats.org/officeDocument/2006/relationships/hyperlink" Target="https://de.wikipedia.org/wiki/Marcolino_Gomes_Candau" TargetMode="External" Id="Re0de41ecea5c4e86" /><Relationship Type="http://schemas.openxmlformats.org/officeDocument/2006/relationships/hyperlink" Target="https://vetopedia.org/de/freimaurer/list/101" TargetMode="External" Id="R87c6928f24804fac" /><Relationship Type="http://schemas.openxmlformats.org/officeDocument/2006/relationships/hyperlink" Target="https://www.pravda-tv.com/2014/02/recherchen-einer-britischen-fachzeitschrift-entlarven-big-pharma-als-verschworer-im-grippeepidemie-skandal-der-who/" TargetMode="External" Id="Rbd1b2cfb9c704a06" /><Relationship Type="http://schemas.openxmlformats.org/officeDocument/2006/relationships/hyperlink" Target="https://www.kla.tv/7677" TargetMode="External" Id="Rbe1ebf4957424a43" /><Relationship Type="http://schemas.openxmlformats.org/officeDocument/2006/relationships/hyperlink" Target="https://www.kla.tv/Polio/7019" TargetMode="External" Id="R6033cdfd77f24152" /><Relationship Type="http://schemas.openxmlformats.org/officeDocument/2006/relationships/hyperlink" Target="https://www.issuesinmedicalethics.org/articles/polio-programme-let-us-declare-victory-and-move-on/?galley=html" TargetMode="External" Id="Ra8d1afb8be884480" /><Relationship Type="http://schemas.openxmlformats.org/officeDocument/2006/relationships/hyperlink" Target="https://vetopedia.org/de/freimaurer/list/136" TargetMode="External" Id="R69955b7e753b48f1" /><Relationship Type="http://schemas.openxmlformats.org/officeDocument/2006/relationships/hyperlink" Target="https://vetopedia.org/de/freimaurer/list/100" TargetMode="External" Id="Ra58e81cc992645da" /><Relationship Type="http://schemas.openxmlformats.org/officeDocument/2006/relationships/hyperlink" Target="https://vetopedia.org/de/freimaurer/list/99" TargetMode="External" Id="R76322f97f89a4ff9" /><Relationship Type="http://schemas.openxmlformats.org/officeDocument/2006/relationships/hyperlink" Target="https://vetopedia.org/de/freimaurer/list/78" TargetMode="External" Id="R77bfee6535ec48c4" /><Relationship Type="http://schemas.openxmlformats.org/officeDocument/2006/relationships/hyperlink" Target="https://vetopedia.org/de/freimaurer/list/111" TargetMode="External" Id="Rbe58b19dbe6d4b51" /><Relationship Type="http://schemas.openxmlformats.org/officeDocument/2006/relationships/hyperlink" Target="https://vetopedia.org/de/freimaurer/list/80" TargetMode="External" Id="R87bee037bf964c99" /><Relationship Type="http://schemas.openxmlformats.org/officeDocument/2006/relationships/hyperlink" Target="https://vetopedia.org/de/freimaurer/list/82" TargetMode="External" Id="R9f03d962f57142d2" /><Relationship Type="http://schemas.openxmlformats.org/officeDocument/2006/relationships/hyperlink" Target="https://vetopedia.org/de/freimaurer/list/81" TargetMode="External" Id="Rb5890f990896413a" /><Relationship Type="http://schemas.openxmlformats.org/officeDocument/2006/relationships/hyperlink" Target="https://vetopedia.org/de/freimaurer/list/73" TargetMode="External" Id="Rb4b365101d534c34" /><Relationship Type="http://schemas.openxmlformats.org/officeDocument/2006/relationships/hyperlink" Target="https://www.creativecommons.org/licenses/" TargetMode="External" Id="Rf360364c95ad46f7" /><Relationship Type="http://schemas.openxmlformats.org/officeDocument/2006/relationships/hyperlink" Target="https://www.kla.tv/tr" TargetMode="External" Id="R3300bba4b9e748ab" /><Relationship Type="http://schemas.openxmlformats.org/officeDocument/2006/relationships/hyperlink" Target="https://www.kla.tv/tr" TargetMode="External" Id="R210fb78e80b447ab" /><Relationship Type="http://schemas.openxmlformats.org/officeDocument/2006/relationships/hyperlink" Target="https://www.kla.tv/abo&amp;lang=tr" TargetMode="External" Id="Radec2a52b1f74b2f" /><Relationship Type="http://schemas.openxmlformats.org/officeDocument/2006/relationships/hyperlink" Target="https://www.kla.tv/vernetzung&amp;lang=tr" TargetMode="External" Id="R5a02ba3968534f18" /><Relationship Type="http://schemas.openxmlformats.org/officeDocument/2006/relationships/hyperlink" Target="https://www.kla.tv/licence" TargetMode="External" Id="Rb0cc816e09e8465d" /><Relationship Type="http://schemas.openxmlformats.org/officeDocument/2006/relationships/hyperlink" Target="https://www.kla.tv/licence" TargetMode="External" Id="R58a586cb6c55489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93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93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2247</ap:Words>
  <ap:DocSecurity>0</ap:DocSecurity>
  <ap:ScaleCrop>false</ap:ScaleCrop>
  <ap:HeadingPairs>
    <vt:vector baseType="variant" size="2">
      <vt:variant>
        <vt:lpstr>Yüksek dereceli masonlar sağlık diktatörlüğü planlıyor -  7 Nisan 2026 Dünya Sağlık Günü'nde için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