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359c2a4e68245a1" /><Relationship Type="http://schemas.openxmlformats.org/package/2006/relationships/metadata/core-properties" Target="/package/services/metadata/core-properties/41a3af182e3b4027acf181670fe4fb80.psmdcp" Id="R993d7babe8e4462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Insider macht Pläne der "Welteliten" öffentlich</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Dr. Richard Day, ein führender US-Medizinprofessor hielt 1969 einen Vortrag über die geheimen Pläne der "Welteliten". Dr. Day war Spezialist für Fortpflanzungsmedizin und von 1965 bis 1968 Medizinischer Direktor der von Rockefeller gesponserten Organisation "Planned Parenthood" - zu deutsch "geplante Elternschaft"...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Insider macht Pläne der "Welteliten" öffentlich - das ist heute unser Thema, guten Abend, verehrte Zuschauer.</w:t>
        <w:br/>
        <w:t xml:space="preserve">Dr. Richard Day, ein führender US-Medizinprofessor hielt 1969 einen Vortrag über die geheimen Pläne der "Welteliten". Dr. Day war Spezialist für Fortpflanzungsmedizin und von 1965 bis 1968 Medizinischer Direktor der von Rockefeller gesponserten Organisation "Planned Parenthood" - zu deutsch "geplante Elternschaft".</w:t>
        <w:br/>
        <w:t xml:space="preserve">Die Inhalte des Vortrags, die nicht an die Weltöffentlichkeit gelangen sollten, wurden 1988 von einem Zuhörer - Dr. Dunegan - öffentlich gemacht. Oberste Priorität der selbsternannten "Welteliten" sei die Verhinderung der "Überbevölkerung" durch totale Bevölkerungskontrolle. Eine Überbevölkerung könne man durch:</w:t>
        <w:br/>
        <w:t xml:space="preserve">- Förderung der Abtreibung (inklusive "Pille danach"),</w:t>
        <w:br/>
        <w:t xml:space="preserve">- Förderung von Verhütungsmitteln, </w:t>
        <w:br/>
        <w:t xml:space="preserve">- Beeinflussung der Bevölkerung zu "kinderlosem Spaß-Sex",</w:t>
        <w:br/>
        <w:t xml:space="preserve">- Förderung der Homosexualität und </w:t>
        <w:br/>
        <w:t xml:space="preserve">- die Zerstörung der Familie</w:t>
        <w:br/>
        <w:t xml:space="preserve">verhindern. Mit einem zusätzlichen Ansatz gelänge es, die Bevölkerung weiter zu reduzieren: durch aktive Sterbehilfe und Unterdrückung der Krebsheilung. Von daher also "weht der Wind".</w:t>
        <w:br/>
        <w:t xml:space="preserve">Ich übergebe an meine Kollegin ins Studio Mannheim, die ihnen zu dem Thema "Todesfälle durch Medikamente" Weiterführendes berichten wird.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kul.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http://info.kopp-verlag.de/hintergruende/enthuellungen/gerhard-wisnewski/enthuellt-die-perversen-plaene-der-weltelite-und-wie-sie-wahr-werden.html</w:t>
        </w:r>
      </w:hyperlink>
      <w:r w:rsidR="0026191C">
        <w:rPr/>
        <w:br/>
      </w:r>
      <w:hyperlink w:history="true" r:id="rId22">
        <w:r w:rsidRPr="00F24C6F">
          <w:rPr>
            <w:rStyle w:val="Hyperlink"/>
          </w:rPr>
          <w:rPr>
            <w:sz w:val="18"/>
          </w:rPr>
          <w:t>http://www.gottliebtuns.com/masterplan.htm</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Insider macht Pläne der "Welteliten" öffentlich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www.kla.tv/6102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16.06.2015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info.kopp-verlag.de/hintergruende/enthuellungen/gerhard-wisnewski/enthuellt-die-perversen-plaene-der-weltelite-und-wie-sie-wahr-werden.html" TargetMode="External" Id="rId21" /><Relationship Type="http://schemas.openxmlformats.org/officeDocument/2006/relationships/hyperlink" Target="http://www.gottliebtuns.com/masterplan.htm"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10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10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Insider macht Pläne der "Welteliten" öffentlich</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